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DD41" w14:textId="77777777" w:rsidR="0025683D" w:rsidRPr="001D3118" w:rsidRDefault="0025683D" w:rsidP="4B124292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1D3118">
        <w:rPr>
          <w:rFonts w:asciiTheme="minorHAnsi" w:eastAsia="Calibri" w:hAnsiTheme="minorHAnsi" w:cstheme="minorHAnsi"/>
          <w:b/>
          <w:bCs/>
          <w:sz w:val="28"/>
          <w:szCs w:val="28"/>
        </w:rPr>
        <w:t>REGULAMIN ŚWIETLICY</w:t>
      </w:r>
    </w:p>
    <w:p w14:paraId="2E08FDC0" w14:textId="77777777" w:rsidR="0025683D" w:rsidRPr="001D3118" w:rsidRDefault="0025683D" w:rsidP="4B124292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29FB8166" w14:textId="4FF0BF30" w:rsidR="0025683D" w:rsidRPr="001D3118" w:rsidRDefault="0025683D" w:rsidP="4B124292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1D3118">
        <w:rPr>
          <w:rFonts w:asciiTheme="minorHAnsi" w:eastAsia="Calibri" w:hAnsiTheme="minorHAnsi" w:cstheme="minorHAnsi"/>
          <w:b/>
          <w:bCs/>
          <w:sz w:val="28"/>
          <w:szCs w:val="28"/>
        </w:rPr>
        <w:t>Szkoły Podstawowej nr 3</w:t>
      </w:r>
      <w:r w:rsidR="68717549" w:rsidRPr="001D3118">
        <w:rPr>
          <w:rFonts w:asciiTheme="minorHAnsi" w:eastAsia="Calibri" w:hAnsiTheme="minorHAnsi" w:cstheme="minorHAnsi"/>
          <w:b/>
          <w:bCs/>
          <w:sz w:val="28"/>
          <w:szCs w:val="28"/>
        </w:rPr>
        <w:t>7</w:t>
      </w:r>
      <w:r w:rsidRPr="001D311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r w:rsidR="43099B56" w:rsidRPr="001D3118">
        <w:rPr>
          <w:rFonts w:asciiTheme="minorHAnsi" w:eastAsia="Calibri" w:hAnsiTheme="minorHAnsi" w:cstheme="minorHAnsi"/>
          <w:b/>
          <w:bCs/>
          <w:sz w:val="28"/>
          <w:szCs w:val="28"/>
        </w:rPr>
        <w:t>w Gdyni</w:t>
      </w:r>
    </w:p>
    <w:p w14:paraId="10AC10EB" w14:textId="2F31DAD8" w:rsidR="01F76BF4" w:rsidRPr="001D3118" w:rsidRDefault="01F76BF4" w:rsidP="4B124292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1D3118">
        <w:rPr>
          <w:rFonts w:asciiTheme="minorHAnsi" w:eastAsia="Calibri" w:hAnsiTheme="minorHAnsi" w:cstheme="minorHAnsi"/>
          <w:b/>
          <w:bCs/>
          <w:sz w:val="28"/>
          <w:szCs w:val="28"/>
        </w:rPr>
        <w:t>obowiązuje od dnia 02.09.2020</w:t>
      </w:r>
    </w:p>
    <w:p w14:paraId="309FE6F2" w14:textId="77777777" w:rsidR="0025683D" w:rsidRPr="001D3118" w:rsidRDefault="0025683D" w:rsidP="4B124292">
      <w:pPr>
        <w:rPr>
          <w:rFonts w:asciiTheme="minorHAnsi" w:eastAsia="Calibri" w:hAnsiTheme="minorHAnsi" w:cstheme="minorHAnsi"/>
          <w:sz w:val="28"/>
          <w:szCs w:val="28"/>
        </w:rPr>
      </w:pPr>
    </w:p>
    <w:p w14:paraId="16A3CB16" w14:textId="77777777" w:rsidR="0025683D" w:rsidRPr="001D3118" w:rsidRDefault="0025683D" w:rsidP="4B124292">
      <w:pPr>
        <w:rPr>
          <w:rFonts w:asciiTheme="minorHAnsi" w:eastAsia="Calibri" w:hAnsiTheme="minorHAnsi" w:cstheme="minorHAnsi"/>
          <w:sz w:val="28"/>
          <w:szCs w:val="28"/>
        </w:rPr>
      </w:pPr>
    </w:p>
    <w:p w14:paraId="7AD14147" w14:textId="7F89F55F" w:rsidR="0025683D" w:rsidRPr="009F7E05" w:rsidRDefault="00F52358" w:rsidP="001D3118">
      <w:pPr>
        <w:ind w:left="360"/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Ś</w:t>
      </w:r>
      <w:r w:rsidR="0025683D" w:rsidRPr="009F7E05">
        <w:rPr>
          <w:rFonts w:asciiTheme="minorHAnsi" w:eastAsia="Calibri" w:hAnsiTheme="minorHAnsi" w:cstheme="minorHAnsi"/>
        </w:rPr>
        <w:t>wietlica jest integralną częścią szkoły. Wspomaga i uzupełnia jej pracę we wszystkich zakresach: opieki, oddziaływań wychowawczych i dydaktycznych. W celach i zadaniach uwzględnia funkcję czasu wolnego: odpoczynek, rozrywkę oraz rozwijanie indywidualnych zdolności i zainteresowań</w:t>
      </w:r>
      <w:r w:rsidR="3DD91CA3" w:rsidRPr="009F7E05">
        <w:rPr>
          <w:rFonts w:asciiTheme="minorHAnsi" w:eastAsia="Calibri" w:hAnsiTheme="minorHAnsi" w:cstheme="minorHAnsi"/>
        </w:rPr>
        <w:t>,</w:t>
      </w:r>
      <w:r w:rsidR="0025683D" w:rsidRPr="009F7E05">
        <w:rPr>
          <w:rFonts w:asciiTheme="minorHAnsi" w:eastAsia="Calibri" w:hAnsiTheme="minorHAnsi" w:cstheme="minorHAnsi"/>
        </w:rPr>
        <w:t xml:space="preserve"> jest integralną częścią szkoły. Wspomaga i uzupełnia jej pracę we wszystkich zakresach: opieki, oddziaływań wychowawczych i dydaktycznych. W celach i zadaniach uwzględnia funkcję czasu wolnego: odpoczynek, rozrywkę oraz rozwijanie indywidualnych zdolności i zainteresowań. </w:t>
      </w:r>
    </w:p>
    <w:p w14:paraId="48C23C50" w14:textId="77777777" w:rsidR="0025683D" w:rsidRPr="009F7E05" w:rsidRDefault="0025683D" w:rsidP="4B124292">
      <w:pPr>
        <w:rPr>
          <w:rFonts w:asciiTheme="minorHAnsi" w:eastAsia="Calibri" w:hAnsiTheme="minorHAnsi" w:cstheme="minorHAnsi"/>
        </w:rPr>
      </w:pPr>
    </w:p>
    <w:p w14:paraId="43CA3A5F" w14:textId="1E809C37" w:rsidR="0025683D" w:rsidRPr="009F7E05" w:rsidRDefault="0025683D" w:rsidP="4B124292">
      <w:pPr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  <w:b/>
          <w:bCs/>
        </w:rPr>
        <w:t xml:space="preserve"> </w:t>
      </w:r>
      <w:r w:rsidRPr="009F7E05">
        <w:rPr>
          <w:rFonts w:asciiTheme="minorHAnsi" w:eastAsia="Calibri" w:hAnsiTheme="minorHAnsi" w:cstheme="minorHAnsi"/>
          <w:b/>
          <w:bCs/>
          <w:u w:val="single"/>
        </w:rPr>
        <w:t>Cele i zadania świetlicy</w:t>
      </w:r>
    </w:p>
    <w:p w14:paraId="5D1FDBB2" w14:textId="57CF61CC" w:rsidR="0025683D" w:rsidRPr="009F7E05" w:rsidRDefault="00F64CDD" w:rsidP="4B124292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 </w:t>
      </w:r>
      <w:r w:rsidR="0025683D" w:rsidRPr="009F7E05">
        <w:rPr>
          <w:rFonts w:asciiTheme="minorHAnsi" w:eastAsia="Calibri" w:hAnsiTheme="minorHAnsi" w:cstheme="minorHAnsi"/>
        </w:rPr>
        <w:t xml:space="preserve">Cel główny:  </w:t>
      </w:r>
    </w:p>
    <w:p w14:paraId="6417A508" w14:textId="178EF97A" w:rsidR="0025683D" w:rsidRPr="009F7E05" w:rsidRDefault="0025683D" w:rsidP="009553C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Zapewnienie uczniom zorganizowanej opieki wychowawczej przed i po zakończeniu obowiązkowych zajęć edukacyjnych.</w:t>
      </w:r>
      <w:r w:rsidR="728BB8E4" w:rsidRPr="009F7E05">
        <w:rPr>
          <w:rFonts w:asciiTheme="minorHAnsi" w:eastAsia="Calibri" w:hAnsiTheme="minorHAnsi" w:cstheme="minorHAnsi"/>
        </w:rPr>
        <w:t xml:space="preserve"> </w:t>
      </w:r>
      <w:r w:rsidRPr="009F7E05">
        <w:rPr>
          <w:rFonts w:asciiTheme="minorHAnsi" w:eastAsia="Calibri" w:hAnsiTheme="minorHAnsi" w:cstheme="minorHAnsi"/>
        </w:rPr>
        <w:t>Stworzenie w świetlicy szkolnej przestrzeni do twórczego rozwoju dzieci, rozbudzanie w nich ciekawości świata oraz kształtowanie postawy odpowiedzialności za otaczający nas świat.</w:t>
      </w:r>
    </w:p>
    <w:p w14:paraId="4305EC10" w14:textId="2CFD4B36" w:rsidR="0025683D" w:rsidRPr="009F7E05" w:rsidRDefault="00F64CDD" w:rsidP="009553C9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Do zadań świetlicy należą w szczególności:</w:t>
      </w:r>
    </w:p>
    <w:p w14:paraId="553E0D2F" w14:textId="27E0D4F2" w:rsidR="00F64CDD" w:rsidRPr="009F7E05" w:rsidRDefault="00F64CDD" w:rsidP="009553C9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organizowanie atrakcyjnych form zajęć pozalekcyjnych, mających na celu wspomaganie rozwoju potencjału edukacyjnego u dzieci, twor</w:t>
      </w:r>
      <w:r w:rsidR="00FC6E9E" w:rsidRPr="009F7E05">
        <w:rPr>
          <w:rFonts w:asciiTheme="minorHAnsi" w:eastAsia="Calibri" w:hAnsiTheme="minorHAnsi" w:cstheme="minorHAnsi"/>
        </w:rPr>
        <w:t>zenie warunków do nauki własnej</w:t>
      </w:r>
      <w:r w:rsidR="64ADA114" w:rsidRPr="009F7E05">
        <w:rPr>
          <w:rFonts w:asciiTheme="minorHAnsi" w:eastAsia="Calibri" w:hAnsiTheme="minorHAnsi" w:cstheme="minorHAnsi"/>
        </w:rPr>
        <w:t xml:space="preserve"> </w:t>
      </w:r>
      <w:r w:rsidRPr="009F7E05">
        <w:rPr>
          <w:rFonts w:asciiTheme="minorHAnsi" w:eastAsia="Calibri" w:hAnsiTheme="minorHAnsi" w:cstheme="minorHAnsi"/>
        </w:rPr>
        <w:t>i odrabiania lekcji</w:t>
      </w:r>
      <w:r w:rsidR="05B71045" w:rsidRPr="009F7E05">
        <w:rPr>
          <w:rFonts w:asciiTheme="minorHAnsi" w:eastAsia="Calibri" w:hAnsiTheme="minorHAnsi" w:cstheme="minorHAnsi"/>
        </w:rPr>
        <w:t>,</w:t>
      </w:r>
    </w:p>
    <w:p w14:paraId="488CA914" w14:textId="04994638" w:rsidR="00F64CDD" w:rsidRPr="009F7E05" w:rsidRDefault="00F64CDD" w:rsidP="009553C9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organizowanie różnych form zajęć ruchowych mających na celu kształtowanie nawyków dbania o kulturę fizyczną</w:t>
      </w:r>
      <w:r w:rsidR="2FAF427E" w:rsidRPr="009F7E05">
        <w:rPr>
          <w:rFonts w:asciiTheme="minorHAnsi" w:eastAsia="Calibri" w:hAnsiTheme="minorHAnsi" w:cstheme="minorHAnsi"/>
        </w:rPr>
        <w:t>,</w:t>
      </w:r>
    </w:p>
    <w:p w14:paraId="573F3869" w14:textId="72E6CA77" w:rsidR="00F64CDD" w:rsidRPr="009F7E05" w:rsidRDefault="00F64CDD" w:rsidP="009553C9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organizowanie zajęć mających na celu odkrywanie zainteresowań, pasji i talentów dzieci</w:t>
      </w:r>
      <w:r w:rsidR="22E52DC7" w:rsidRPr="009F7E05">
        <w:rPr>
          <w:rFonts w:asciiTheme="minorHAnsi" w:eastAsia="Calibri" w:hAnsiTheme="minorHAnsi" w:cstheme="minorHAnsi"/>
        </w:rPr>
        <w:t>,</w:t>
      </w:r>
    </w:p>
    <w:p w14:paraId="2F63ED4F" w14:textId="4E6B8917" w:rsidR="00F64CDD" w:rsidRPr="009F7E05" w:rsidRDefault="00F64CDD" w:rsidP="009553C9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organizowanie zajęć mających na celu kształtowanie postawy szacunku wobec tradycji</w:t>
      </w:r>
      <w:r w:rsidR="41147FD3" w:rsidRPr="009F7E05">
        <w:rPr>
          <w:rFonts w:asciiTheme="minorHAnsi" w:eastAsia="Calibri" w:hAnsiTheme="minorHAnsi" w:cstheme="minorHAnsi"/>
        </w:rPr>
        <w:t>,</w:t>
      </w:r>
    </w:p>
    <w:p w14:paraId="2793CF62" w14:textId="381EFCF9" w:rsidR="00F64CDD" w:rsidRPr="009F7E05" w:rsidRDefault="00F64CDD" w:rsidP="009553C9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upowszechnianie zasad kultury zdrowotnej, kształtowanie nawyków higieny i czystości oraz dbanie o zachowanie zdrowia</w:t>
      </w:r>
      <w:r w:rsidR="5D2FF6E2" w:rsidRPr="009F7E05">
        <w:rPr>
          <w:rFonts w:asciiTheme="minorHAnsi" w:eastAsia="Calibri" w:hAnsiTheme="minorHAnsi" w:cstheme="minorHAnsi"/>
        </w:rPr>
        <w:t>,</w:t>
      </w:r>
    </w:p>
    <w:p w14:paraId="6C87BAB7" w14:textId="23FCA325" w:rsidR="00F64CDD" w:rsidRPr="009F7E05" w:rsidRDefault="00F64CDD" w:rsidP="009553C9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rozwijanie samodzielności oraz aktywności społecznej</w:t>
      </w:r>
      <w:r w:rsidR="7BA6818B" w:rsidRPr="009F7E05">
        <w:rPr>
          <w:rFonts w:asciiTheme="minorHAnsi" w:eastAsia="Calibri" w:hAnsiTheme="minorHAnsi" w:cstheme="minorHAnsi"/>
        </w:rPr>
        <w:t>,</w:t>
      </w:r>
    </w:p>
    <w:p w14:paraId="2E12EFB3" w14:textId="072ED7FC" w:rsidR="00F64CDD" w:rsidRPr="009F7E05" w:rsidRDefault="00F64CDD" w:rsidP="009553C9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współdziałanie z rodzicami, pedagogiem, wychowawcami i nauczycielami oraz ze środowiskiem lokalnym</w:t>
      </w:r>
      <w:r w:rsidR="7AA20989" w:rsidRPr="009F7E05">
        <w:rPr>
          <w:rFonts w:asciiTheme="minorHAnsi" w:eastAsia="Calibri" w:hAnsiTheme="minorHAnsi" w:cstheme="minorHAnsi"/>
        </w:rPr>
        <w:t>.</w:t>
      </w:r>
    </w:p>
    <w:p w14:paraId="27826B30" w14:textId="77777777" w:rsidR="00F64CDD" w:rsidRPr="009F7E05" w:rsidRDefault="00F64CDD" w:rsidP="4B124292">
      <w:pPr>
        <w:rPr>
          <w:rFonts w:asciiTheme="minorHAnsi" w:eastAsia="Calibri" w:hAnsiTheme="minorHAnsi" w:cstheme="minorHAnsi"/>
        </w:rPr>
      </w:pPr>
    </w:p>
    <w:p w14:paraId="5156DD03" w14:textId="37A73981" w:rsidR="00F64CDD" w:rsidRPr="009F7E05" w:rsidRDefault="00F64CDD" w:rsidP="005E68D9">
      <w:pPr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9F7E05">
        <w:rPr>
          <w:rFonts w:asciiTheme="minorHAnsi" w:eastAsia="Calibri" w:hAnsiTheme="minorHAnsi" w:cstheme="minorHAnsi"/>
          <w:b/>
          <w:bCs/>
          <w:u w:val="single"/>
        </w:rPr>
        <w:t>Organizacja pracy w świetlicy</w:t>
      </w:r>
    </w:p>
    <w:p w14:paraId="514F1030" w14:textId="39FBC4B2" w:rsidR="4B124292" w:rsidRPr="009F7E05" w:rsidRDefault="4B124292" w:rsidP="005E68D9">
      <w:pPr>
        <w:ind w:left="360" w:firstLine="348"/>
        <w:jc w:val="both"/>
        <w:rPr>
          <w:rFonts w:asciiTheme="minorHAnsi" w:eastAsia="Calibri" w:hAnsiTheme="minorHAnsi" w:cstheme="minorHAnsi"/>
        </w:rPr>
      </w:pPr>
    </w:p>
    <w:p w14:paraId="6CDF402B" w14:textId="397F5AC8" w:rsidR="00F64CDD" w:rsidRPr="009F7E05" w:rsidRDefault="00F64CDD" w:rsidP="005E68D9">
      <w:pPr>
        <w:pStyle w:val="ListParagraph"/>
        <w:numPr>
          <w:ilvl w:val="0"/>
          <w:numId w:val="7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Świetlica zorganizowana jest dla uczniów</w:t>
      </w:r>
      <w:r w:rsidR="02794E5B" w:rsidRPr="009F7E05">
        <w:rPr>
          <w:rFonts w:asciiTheme="minorHAnsi" w:eastAsia="Calibri" w:hAnsiTheme="minorHAnsi" w:cstheme="minorHAnsi"/>
        </w:rPr>
        <w:t xml:space="preserve"> klas 0 – 3</w:t>
      </w:r>
      <w:r w:rsidR="2CB27E95" w:rsidRPr="009F7E05">
        <w:rPr>
          <w:rFonts w:asciiTheme="minorHAnsi" w:eastAsia="Calibri" w:hAnsiTheme="minorHAnsi" w:cstheme="minorHAnsi"/>
        </w:rPr>
        <w:t>.</w:t>
      </w:r>
    </w:p>
    <w:p w14:paraId="401C072A" w14:textId="62D43DFD" w:rsidR="00F64CDD" w:rsidRPr="009F7E05" w:rsidRDefault="00F64CDD" w:rsidP="005E68D9">
      <w:pPr>
        <w:numPr>
          <w:ilvl w:val="0"/>
          <w:numId w:val="7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Zgłoszenia dokonuje </w:t>
      </w:r>
      <w:r w:rsidR="09EEF8AA" w:rsidRPr="009F7E05">
        <w:rPr>
          <w:rFonts w:asciiTheme="minorHAnsi" w:eastAsia="Calibri" w:hAnsiTheme="minorHAnsi" w:cstheme="minorHAnsi"/>
        </w:rPr>
        <w:t>wyłącznie rodzic lub opiekun prawny</w:t>
      </w:r>
      <w:r w:rsidR="16136070" w:rsidRPr="009F7E05">
        <w:rPr>
          <w:rFonts w:asciiTheme="minorHAnsi" w:eastAsia="Calibri" w:hAnsiTheme="minorHAnsi" w:cstheme="minorHAnsi"/>
        </w:rPr>
        <w:t xml:space="preserve"> </w:t>
      </w:r>
      <w:r w:rsidR="09EEF8AA" w:rsidRPr="009F7E05">
        <w:rPr>
          <w:rFonts w:asciiTheme="minorHAnsi" w:eastAsia="Calibri" w:hAnsiTheme="minorHAnsi" w:cstheme="minorHAnsi"/>
        </w:rPr>
        <w:t>dziecka</w:t>
      </w:r>
      <w:r w:rsidR="6EDE41C8" w:rsidRPr="009F7E05">
        <w:rPr>
          <w:rFonts w:asciiTheme="minorHAnsi" w:eastAsia="Calibri" w:hAnsiTheme="minorHAnsi" w:cstheme="minorHAnsi"/>
        </w:rPr>
        <w:t xml:space="preserve"> poprzez</w:t>
      </w:r>
      <w:r w:rsidR="05F7D5D1" w:rsidRPr="009F7E05">
        <w:rPr>
          <w:rFonts w:asciiTheme="minorHAnsi" w:eastAsia="Calibri" w:hAnsiTheme="minorHAnsi" w:cstheme="minorHAnsi"/>
        </w:rPr>
        <w:t>:</w:t>
      </w:r>
      <w:r w:rsidR="6EDE41C8" w:rsidRPr="009F7E05">
        <w:rPr>
          <w:rFonts w:asciiTheme="minorHAnsi" w:eastAsia="Calibri" w:hAnsiTheme="minorHAnsi" w:cstheme="minorHAnsi"/>
        </w:rPr>
        <w:t xml:space="preserve"> </w:t>
      </w:r>
    </w:p>
    <w:p w14:paraId="22033F9C" w14:textId="16B9B305" w:rsidR="00F64CDD" w:rsidRPr="009F7E05" w:rsidRDefault="7C4B3FDF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a)</w:t>
      </w:r>
      <w:r w:rsidR="090E743E" w:rsidRPr="009F7E05">
        <w:rPr>
          <w:rFonts w:asciiTheme="minorHAnsi" w:eastAsia="Calibri" w:hAnsiTheme="minorHAnsi" w:cstheme="minorHAnsi"/>
        </w:rPr>
        <w:t xml:space="preserve"> </w:t>
      </w:r>
      <w:r w:rsidR="6EDE41C8" w:rsidRPr="009F7E05">
        <w:rPr>
          <w:rFonts w:asciiTheme="minorHAnsi" w:eastAsia="Calibri" w:hAnsiTheme="minorHAnsi" w:cstheme="minorHAnsi"/>
        </w:rPr>
        <w:t>uzupełnienie</w:t>
      </w:r>
      <w:r w:rsidR="395A738D" w:rsidRPr="009F7E05">
        <w:rPr>
          <w:rFonts w:asciiTheme="minorHAnsi" w:eastAsia="Calibri" w:hAnsiTheme="minorHAnsi" w:cstheme="minorHAnsi"/>
        </w:rPr>
        <w:t xml:space="preserve"> formularza drogą elektroniczną</w:t>
      </w:r>
      <w:r w:rsidR="09EEF8AA" w:rsidRPr="009F7E05">
        <w:rPr>
          <w:rFonts w:asciiTheme="minorHAnsi" w:eastAsia="Calibri" w:hAnsiTheme="minorHAnsi" w:cstheme="minorHAnsi"/>
        </w:rPr>
        <w:t>:</w:t>
      </w:r>
    </w:p>
    <w:p w14:paraId="37B146D7" w14:textId="2BC967DD" w:rsidR="00F64CDD" w:rsidRPr="009F7E05" w:rsidRDefault="376F0AF6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 </w:t>
      </w:r>
      <w:hyperlink r:id="rId7" w:anchor="FormId=ft3fL46QpUazWefgFIhFRlSMWxfw_8xHoXXXoU4sApJUNVhYUjQxTEhRT1dDTVFUNjdHOTczUEk1UC4u">
        <w:r w:rsidR="65F8D799" w:rsidRPr="009F7E05">
          <w:rPr>
            <w:rStyle w:val="Hyperlink"/>
            <w:rFonts w:asciiTheme="minorHAnsi" w:eastAsia="Calibri" w:hAnsiTheme="minorHAnsi" w:cstheme="minorHAnsi"/>
            <w:u w:val="none"/>
          </w:rPr>
          <w:t>https://forms.office.com/Pages/DesignPage.aspx?origin=shell#FormId=ft3fL46QpUazWefgFIhFRlSMWxfw_8xHoXXXoU4sApJUNVhYUjQxTEhRT1dDTVFUNjdHOTczUEk1UC4u</w:t>
        </w:r>
      </w:hyperlink>
    </w:p>
    <w:p w14:paraId="13B32B4F" w14:textId="2FAA029A" w:rsidR="00F64CDD" w:rsidRPr="009F7E05" w:rsidRDefault="68D75871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b)</w:t>
      </w:r>
      <w:r w:rsidR="65F8D799" w:rsidRPr="009F7E05">
        <w:rPr>
          <w:rFonts w:asciiTheme="minorHAnsi" w:eastAsia="Calibri" w:hAnsiTheme="minorHAnsi" w:cstheme="minorHAnsi"/>
        </w:rPr>
        <w:t xml:space="preserve"> </w:t>
      </w:r>
      <w:r w:rsidR="757A2181" w:rsidRPr="009F7E05">
        <w:rPr>
          <w:rFonts w:asciiTheme="minorHAnsi" w:eastAsia="Calibri" w:hAnsiTheme="minorHAnsi" w:cstheme="minorHAnsi"/>
        </w:rPr>
        <w:t>dostarcz</w:t>
      </w:r>
      <w:r w:rsidR="4D391645" w:rsidRPr="009F7E05">
        <w:rPr>
          <w:rFonts w:asciiTheme="minorHAnsi" w:eastAsia="Calibri" w:hAnsiTheme="minorHAnsi" w:cstheme="minorHAnsi"/>
        </w:rPr>
        <w:t>enie</w:t>
      </w:r>
      <w:r w:rsidR="757A2181" w:rsidRPr="009F7E05">
        <w:rPr>
          <w:rFonts w:asciiTheme="minorHAnsi" w:eastAsia="Calibri" w:hAnsiTheme="minorHAnsi" w:cstheme="minorHAnsi"/>
        </w:rPr>
        <w:t xml:space="preserve"> do sekretariatu uzupełnion</w:t>
      </w:r>
      <w:r w:rsidR="45925D23" w:rsidRPr="009F7E05">
        <w:rPr>
          <w:rFonts w:asciiTheme="minorHAnsi" w:eastAsia="Calibri" w:hAnsiTheme="minorHAnsi" w:cstheme="minorHAnsi"/>
        </w:rPr>
        <w:t>ej</w:t>
      </w:r>
      <w:r w:rsidR="757A2181" w:rsidRPr="009F7E05">
        <w:rPr>
          <w:rFonts w:asciiTheme="minorHAnsi" w:eastAsia="Calibri" w:hAnsiTheme="minorHAnsi" w:cstheme="minorHAnsi"/>
        </w:rPr>
        <w:t xml:space="preserve"> kart</w:t>
      </w:r>
      <w:r w:rsidR="11DA8550" w:rsidRPr="009F7E05">
        <w:rPr>
          <w:rFonts w:asciiTheme="minorHAnsi" w:eastAsia="Calibri" w:hAnsiTheme="minorHAnsi" w:cstheme="minorHAnsi"/>
        </w:rPr>
        <w:t>y</w:t>
      </w:r>
      <w:r w:rsidR="757A2181" w:rsidRPr="009F7E05">
        <w:rPr>
          <w:rFonts w:asciiTheme="minorHAnsi" w:eastAsia="Calibri" w:hAnsiTheme="minorHAnsi" w:cstheme="minorHAnsi"/>
        </w:rPr>
        <w:t xml:space="preserve"> zgłoszenia dziecka</w:t>
      </w:r>
      <w:r w:rsidR="319FE9B3" w:rsidRPr="009F7E05">
        <w:rPr>
          <w:rFonts w:asciiTheme="minorHAnsi" w:eastAsia="Calibri" w:hAnsiTheme="minorHAnsi" w:cstheme="minorHAnsi"/>
        </w:rPr>
        <w:t>:</w:t>
      </w:r>
    </w:p>
    <w:p w14:paraId="090B7FE8" w14:textId="00A98733" w:rsidR="00A064CE" w:rsidRPr="009F7E05" w:rsidRDefault="00311210" w:rsidP="005E68D9">
      <w:pPr>
        <w:ind w:left="360"/>
        <w:jc w:val="both"/>
        <w:rPr>
          <w:rFonts w:asciiTheme="minorHAnsi" w:eastAsia="Calibri" w:hAnsiTheme="minorHAnsi" w:cstheme="minorHAnsi"/>
        </w:rPr>
      </w:pPr>
      <w:hyperlink r:id="rId8">
        <w:r w:rsidR="319FE9B3" w:rsidRPr="009F7E05">
          <w:rPr>
            <w:rStyle w:val="Hyperlink"/>
            <w:rFonts w:asciiTheme="minorHAnsi" w:eastAsia="Calibri" w:hAnsiTheme="minorHAnsi" w:cstheme="minorHAnsi"/>
            <w:u w:val="none"/>
          </w:rPr>
          <w:t>http://sp37gdynia.pl/wp-content/uploads/2020/05/Karta-zg%C5%82oszenia-dziecka-do-%C5%9Bwietlicy-szkolnej-2019-WORD-1.pdf</w:t>
        </w:r>
      </w:hyperlink>
    </w:p>
    <w:p w14:paraId="455D68F8" w14:textId="1A825254" w:rsidR="00A064CE" w:rsidRPr="009F7E05" w:rsidRDefault="4C77880D" w:rsidP="005E68D9">
      <w:pPr>
        <w:pStyle w:val="ListParagraph"/>
        <w:numPr>
          <w:ilvl w:val="0"/>
          <w:numId w:val="7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Nabór uczniów klas pierwszych i zerowych do świetlicy odbywa się w terminie do 10 września danego roku szkolnego.</w:t>
      </w:r>
    </w:p>
    <w:p w14:paraId="1D21720F" w14:textId="433B600E" w:rsidR="00A064CE" w:rsidRPr="009F7E05" w:rsidRDefault="4C77880D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Rodzice / prawni opiekunowie mogą zgłosić dziecko do świetlicy w innych terminach w uzasadnionych przypadkach.</w:t>
      </w:r>
    </w:p>
    <w:p w14:paraId="053F8026" w14:textId="06F7E19F" w:rsidR="00A064CE" w:rsidRPr="009F7E05" w:rsidRDefault="48EEEBDC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Przyjęcie ucznia do świetlicy poprzedza rozpatrzenie wniosku (karty zgłoszenia do świetlicy) przez dyrektora.</w:t>
      </w:r>
    </w:p>
    <w:p w14:paraId="6B647A67" w14:textId="0FBF9903" w:rsidR="00A064CE" w:rsidRPr="009F7E05" w:rsidRDefault="48EEEBDC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Dzieci, które nie chodzą na lekcje religii także muszą posiadać założone karty uczestnika świetlicy.</w:t>
      </w:r>
    </w:p>
    <w:p w14:paraId="30C9CE78" w14:textId="2CE551CE" w:rsidR="00A064CE" w:rsidRPr="009F7E05" w:rsidRDefault="00F64CDD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 świetlicy prowadzone są zajęcia w grupach</w:t>
      </w:r>
      <w:r w:rsidR="00FC6E9E" w:rsidRPr="009F7E05">
        <w:rPr>
          <w:rFonts w:asciiTheme="minorHAnsi" w:eastAsia="Calibri" w:hAnsiTheme="minorHAnsi" w:cstheme="minorHAnsi"/>
        </w:rPr>
        <w:t>. Liczba uczniów przebywających</w:t>
      </w:r>
      <w:r w:rsidR="515082A0" w:rsidRPr="009F7E05">
        <w:rPr>
          <w:rFonts w:asciiTheme="minorHAnsi" w:eastAsia="Calibri" w:hAnsiTheme="minorHAnsi" w:cstheme="minorHAnsi"/>
        </w:rPr>
        <w:t xml:space="preserve"> </w:t>
      </w:r>
      <w:r w:rsidRPr="009F7E05">
        <w:rPr>
          <w:rFonts w:asciiTheme="minorHAnsi" w:eastAsia="Calibri" w:hAnsiTheme="minorHAnsi" w:cstheme="minorHAnsi"/>
        </w:rPr>
        <w:t>w danej grupie nie może przekraczać 25 osób</w:t>
      </w:r>
      <w:r w:rsidR="5E1F9FC3" w:rsidRPr="009F7E05">
        <w:rPr>
          <w:rFonts w:asciiTheme="minorHAnsi" w:eastAsia="Calibri" w:hAnsiTheme="minorHAnsi" w:cstheme="minorHAnsi"/>
        </w:rPr>
        <w:t>.</w:t>
      </w:r>
    </w:p>
    <w:p w14:paraId="19703E5D" w14:textId="2AC33F35" w:rsidR="00A064CE" w:rsidRPr="009F7E05" w:rsidRDefault="00F64CDD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Świetlica realizuje swoje zadania w oparciu o roczny plan pracy świetlic</w:t>
      </w:r>
      <w:r w:rsidR="390E9578" w:rsidRPr="009F7E05">
        <w:rPr>
          <w:rFonts w:asciiTheme="minorHAnsi" w:eastAsia="Calibri" w:hAnsiTheme="minorHAnsi" w:cstheme="minorHAnsi"/>
        </w:rPr>
        <w:t>y.</w:t>
      </w:r>
    </w:p>
    <w:p w14:paraId="23BB896D" w14:textId="72561633" w:rsidR="00A064CE" w:rsidRPr="009F7E05" w:rsidRDefault="00F64CDD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Świetlica czynna jest w dni, w których </w:t>
      </w:r>
      <w:r w:rsidR="00531556" w:rsidRPr="009F7E05">
        <w:rPr>
          <w:rFonts w:asciiTheme="minorHAnsi" w:eastAsia="Calibri" w:hAnsiTheme="minorHAnsi" w:cstheme="minorHAnsi"/>
        </w:rPr>
        <w:t>od</w:t>
      </w:r>
      <w:r w:rsidRPr="009F7E05">
        <w:rPr>
          <w:rFonts w:asciiTheme="minorHAnsi" w:eastAsia="Calibri" w:hAnsiTheme="minorHAnsi" w:cstheme="minorHAnsi"/>
        </w:rPr>
        <w:t>bywają się zajęcia dydaktyczne lub opiekuńczo-wychowawcze w szkole</w:t>
      </w:r>
      <w:r w:rsidR="60BDE0B3" w:rsidRPr="009F7E05">
        <w:rPr>
          <w:rFonts w:asciiTheme="minorHAnsi" w:eastAsia="Calibri" w:hAnsiTheme="minorHAnsi" w:cstheme="minorHAnsi"/>
        </w:rPr>
        <w:t>.</w:t>
      </w:r>
    </w:p>
    <w:p w14:paraId="4C4968DD" w14:textId="23CB3A1A" w:rsidR="00A064CE" w:rsidRPr="009F7E05" w:rsidRDefault="00F64CDD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Świetlica czynna jest </w:t>
      </w:r>
      <w:r w:rsidR="00531556" w:rsidRPr="009F7E05">
        <w:rPr>
          <w:rFonts w:asciiTheme="minorHAnsi" w:eastAsia="Calibri" w:hAnsiTheme="minorHAnsi" w:cstheme="minorHAnsi"/>
        </w:rPr>
        <w:t xml:space="preserve">od poniedziałku do piątku </w:t>
      </w:r>
      <w:r w:rsidRPr="009F7E05">
        <w:rPr>
          <w:rFonts w:asciiTheme="minorHAnsi" w:eastAsia="Calibri" w:hAnsiTheme="minorHAnsi" w:cstheme="minorHAnsi"/>
        </w:rPr>
        <w:t>w godzinach: 6:30-17:00</w:t>
      </w:r>
      <w:r w:rsidR="1BDD3BF0" w:rsidRPr="009F7E05">
        <w:rPr>
          <w:rFonts w:asciiTheme="minorHAnsi" w:eastAsia="Calibri" w:hAnsiTheme="minorHAnsi" w:cstheme="minorHAnsi"/>
        </w:rPr>
        <w:t>.</w:t>
      </w:r>
    </w:p>
    <w:p w14:paraId="31359033" w14:textId="42DAF352" w:rsidR="00A064CE" w:rsidRPr="009F7E05" w:rsidRDefault="07ABF182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Dziecko przychodząc do świetlicy zapisuje się na listę obecności tzn. podchodzi do biurka i podaje nauczycielowi imię, nazwisko oraz klasę, do której chodzi</w:t>
      </w:r>
      <w:r w:rsidR="14091009" w:rsidRPr="009F7E05">
        <w:rPr>
          <w:rFonts w:asciiTheme="minorHAnsi" w:eastAsia="Calibri" w:hAnsiTheme="minorHAnsi" w:cstheme="minorHAnsi"/>
        </w:rPr>
        <w:t>.</w:t>
      </w:r>
    </w:p>
    <w:p w14:paraId="34427BAB" w14:textId="4B77C1B2" w:rsidR="00A064CE" w:rsidRPr="009F7E05" w:rsidRDefault="07ABF182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Gdy dziecko wychodzi ze świetlicy, odpisuje się tzn. podaje imię, nazwisko, klasę oraz podaje z kim idzie do domu.</w:t>
      </w:r>
    </w:p>
    <w:p w14:paraId="42A49308" w14:textId="1936D1B0" w:rsidR="00A064CE" w:rsidRPr="009F7E05" w:rsidRDefault="07ABF182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Rodzice i opiekunowie zobowiązani są do poinformowania nauczyciela o odbiorze dziecka ze świetlicy. Dziecko ze świetlicy powinno być odbierane przez osobę dorosłą wskazaną przez rodziców / opiekunów, w karcie świetlicowej. Portier powinien zweryfikować osobę odbierającą dziecko prosząc, o pokazanie dokumentu tożsamości ze zdjęciem.</w:t>
      </w:r>
    </w:p>
    <w:p w14:paraId="3C71DD0C" w14:textId="5CFFE4FC" w:rsidR="00A064CE" w:rsidRPr="009F7E05" w:rsidRDefault="07ABF182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 przypadku odbierania dziecka przez osobę nie wskazaną w karcie, dziecko musi posiadać upoważnienie pisemne, czytelnie podpisane przez rodziców / opiekunów. Gdy upoważnienie znajduje się w dzienniczku ucznia i nie ma możliwości zrobienia kopii, dzienniczek pozostaje w świetlicy do dnia następnego. Dziecko odebrane ze świetlicy szkolnej, nie może być w danym dniu przyjęte powtórnie.</w:t>
      </w:r>
    </w:p>
    <w:p w14:paraId="0A19F116" w14:textId="1C30057D" w:rsidR="00A064CE" w:rsidRPr="009F7E05" w:rsidRDefault="07ABF182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 wyjątkowych sytuacjach losowych nauczyciel może, po uprzednim kontakcie telefonicznym z rodzicem, wydać pozwolenie na odebranie dziecka przez osobę wskazaną przez rodzica. Osoba ta zobowiązana jest napisać</w:t>
      </w:r>
      <w:r w:rsidR="61830D3B" w:rsidRPr="009F7E05">
        <w:rPr>
          <w:rFonts w:asciiTheme="minorHAnsi" w:eastAsia="Calibri" w:hAnsiTheme="minorHAnsi" w:cstheme="minorHAnsi"/>
        </w:rPr>
        <w:t xml:space="preserve"> o</w:t>
      </w:r>
      <w:r w:rsidRPr="009F7E05">
        <w:rPr>
          <w:rFonts w:asciiTheme="minorHAnsi" w:eastAsia="Calibri" w:hAnsiTheme="minorHAnsi" w:cstheme="minorHAnsi"/>
        </w:rPr>
        <w:t>świadczenie o odbiorze dziecka, podpisując się pod nim czytelnie. Wychowawca świetlicy legitymuje osobę odbierającą z dowodu potwierdzającego jej tożsamość, spisując przy tym wszystkie dane z tego dokumentu.</w:t>
      </w:r>
    </w:p>
    <w:p w14:paraId="6A1E92FE" w14:textId="67155B13" w:rsidR="00A064CE" w:rsidRPr="009F7E05" w:rsidRDefault="07ABF182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Jeżeli dziecko samodzielnie wraca do domu, musi posiadać pisemne oświadczenie tego faktu od rodziców/ prawnych opiekunów oraz deklaracje, iż ponoszą oni całkowitą odpowiedzialność za dziecko.</w:t>
      </w:r>
    </w:p>
    <w:p w14:paraId="74DF3C08" w14:textId="72F541E4" w:rsidR="00A064CE" w:rsidRPr="009F7E05" w:rsidRDefault="07ABF182" w:rsidP="005E68D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 czasie zebrań klasowych (dni otwartych) świetlica nie zapewnia opieki dzieciom, które:</w:t>
      </w:r>
    </w:p>
    <w:p w14:paraId="48EBAF6F" w14:textId="4A3B8CD4" w:rsidR="00A064CE" w:rsidRPr="009F7E05" w:rsidRDefault="07ABF182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 a) nie uczęszczają do świetlicy szkolnej,</w:t>
      </w:r>
    </w:p>
    <w:p w14:paraId="11F8A9D4" w14:textId="68ADF139" w:rsidR="00A064CE" w:rsidRPr="009F7E05" w:rsidRDefault="07ABF182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 b) tego dnia zostały już raz odebrane ze świetlicy szkolnej.</w:t>
      </w:r>
    </w:p>
    <w:p w14:paraId="5505C158" w14:textId="09ADFA5D" w:rsidR="00A064CE" w:rsidRPr="009F7E05" w:rsidRDefault="00A064CE" w:rsidP="005E68D9">
      <w:pPr>
        <w:ind w:left="360"/>
        <w:jc w:val="both"/>
        <w:rPr>
          <w:rFonts w:asciiTheme="minorHAnsi" w:eastAsia="Calibri" w:hAnsiTheme="minorHAnsi" w:cstheme="minorHAnsi"/>
        </w:rPr>
      </w:pPr>
    </w:p>
    <w:p w14:paraId="41CF731D" w14:textId="467C997D" w:rsidR="00A064CE" w:rsidRPr="009F7E05" w:rsidRDefault="5D77E99D" w:rsidP="005E68D9">
      <w:pPr>
        <w:ind w:left="360"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9F7E05">
        <w:rPr>
          <w:rFonts w:asciiTheme="minorHAnsi" w:eastAsia="Calibri" w:hAnsiTheme="minorHAnsi" w:cstheme="minorHAnsi"/>
          <w:b/>
          <w:bCs/>
          <w:u w:val="single"/>
        </w:rPr>
        <w:t>Procedura w przypadku, gdy rodzice lub opiekunowie nie odebrali dziecka ze świetlicy do godz. 17.00</w:t>
      </w:r>
    </w:p>
    <w:p w14:paraId="55A9B0CA" w14:textId="77E6331C" w:rsidR="00A064CE" w:rsidRPr="009F7E05" w:rsidRDefault="5D77E99D" w:rsidP="005E68D9">
      <w:pPr>
        <w:pStyle w:val="ListParagraph"/>
        <w:numPr>
          <w:ilvl w:val="0"/>
          <w:numId w:val="1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Wychowawca świetlicy kontaktuje się z rodzicami bądź opiekunami dziecka, wskazanymi w karcie zapisu dziecka do świetlicy szkolnej.</w:t>
      </w:r>
    </w:p>
    <w:p w14:paraId="0615EF6A" w14:textId="5E0EA2BE" w:rsidR="00A064CE" w:rsidRPr="009F7E05" w:rsidRDefault="5D77E99D" w:rsidP="005E68D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Ustala jak najszybszy czas odbioru dziecka nie przekraczający 30 minut.</w:t>
      </w:r>
    </w:p>
    <w:p w14:paraId="473B7B31" w14:textId="6D3D05F7" w:rsidR="00A064CE" w:rsidRPr="009F7E05" w:rsidRDefault="5D77E99D" w:rsidP="005E68D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Gdy taka sytuacja powtarza się, rodzic zostaje pouczony, iż w przypadku dalszego nieterminowego odbierania dziecka, może ono zostać przekazane pod opiekę odpowiednim organom (policja).</w:t>
      </w:r>
    </w:p>
    <w:p w14:paraId="6E30A0F9" w14:textId="2083E5B8" w:rsidR="00A064CE" w:rsidRPr="009F7E05" w:rsidRDefault="5D77E99D" w:rsidP="005E68D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 sytuacji, gdy nauczyciel nie może nawiązać kontaktu z rodzicami bądź opiekunami dziecka, nauczyciel informuje dyrektora szkoły i kierownika świetlicy o zaistniałej sytuacji.</w:t>
      </w:r>
    </w:p>
    <w:p w14:paraId="7C6ACC2E" w14:textId="5B7BC0DE" w:rsidR="00A064CE" w:rsidRPr="009F7E05" w:rsidRDefault="5D77E99D" w:rsidP="005E68D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Nauczyciel jest zobowiązany do wezwania policji, w celu ustalenia miejsca pobytu opiekunów prawnych ucznia i zapewnienie uczniowi dalszej opieki. Do czasu ustalenia miejsca pobytu dziecko pozostaje pod opieką nauczyciela i funkcjonariusza policji. Po ustaleniu miejsca pobytu opiekunów, policja w obecności nauczyciela przekazuje ucznia opiekunowi/rodzicowi. W przypadku braku możliwości niezwłocznego ustalenia </w:t>
      </w:r>
      <w:r w:rsidR="40181E84" w:rsidRPr="009F7E05">
        <w:rPr>
          <w:rFonts w:asciiTheme="minorHAnsi" w:eastAsia="Calibri" w:hAnsiTheme="minorHAnsi" w:cstheme="minorHAnsi"/>
        </w:rPr>
        <w:t>miejsca pobytu rodziców/opiekunów dziecko przekazywane jest policji, w celu zapewnienia opieki przez właściwy ośrodek opiekuńczo- wychowawczy.</w:t>
      </w:r>
    </w:p>
    <w:p w14:paraId="542A3B0B" w14:textId="2A366229" w:rsidR="4B124292" w:rsidRPr="009F7E05" w:rsidRDefault="4B124292" w:rsidP="005E68D9">
      <w:pPr>
        <w:ind w:left="360"/>
        <w:jc w:val="both"/>
        <w:rPr>
          <w:rFonts w:asciiTheme="minorHAnsi" w:eastAsia="Calibri" w:hAnsiTheme="minorHAnsi" w:cstheme="minorHAnsi"/>
        </w:rPr>
      </w:pPr>
    </w:p>
    <w:p w14:paraId="62004A57" w14:textId="77D06A76" w:rsidR="4B124292" w:rsidRPr="009F7E05" w:rsidRDefault="4B124292" w:rsidP="005E68D9">
      <w:pPr>
        <w:ind w:left="360"/>
        <w:jc w:val="both"/>
        <w:rPr>
          <w:rFonts w:asciiTheme="minorHAnsi" w:eastAsia="Calibri" w:hAnsiTheme="minorHAnsi" w:cstheme="minorHAnsi"/>
        </w:rPr>
      </w:pPr>
    </w:p>
    <w:p w14:paraId="2827F095" w14:textId="05450858" w:rsidR="00A064CE" w:rsidRPr="009F7E05" w:rsidRDefault="00A064CE" w:rsidP="005E68D9">
      <w:pPr>
        <w:ind w:left="360"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9F7E05">
        <w:rPr>
          <w:rFonts w:asciiTheme="minorHAnsi" w:eastAsia="Calibri" w:hAnsiTheme="minorHAnsi" w:cstheme="minorHAnsi"/>
          <w:b/>
          <w:bCs/>
          <w:u w:val="single"/>
        </w:rPr>
        <w:t>Wychowankowie w świetlicy</w:t>
      </w:r>
    </w:p>
    <w:p w14:paraId="1F453EF3" w14:textId="77777777" w:rsidR="00A064CE" w:rsidRPr="009F7E05" w:rsidRDefault="00A064CE" w:rsidP="005E68D9">
      <w:pPr>
        <w:ind w:left="360"/>
        <w:jc w:val="both"/>
        <w:rPr>
          <w:rFonts w:asciiTheme="minorHAnsi" w:eastAsia="Calibri" w:hAnsiTheme="minorHAnsi" w:cstheme="minorHAnsi"/>
        </w:rPr>
      </w:pPr>
    </w:p>
    <w:p w14:paraId="3F927846" w14:textId="7715AC64" w:rsidR="00A064CE" w:rsidRPr="009F7E05" w:rsidRDefault="00A064CE" w:rsidP="005E68D9">
      <w:pPr>
        <w:numPr>
          <w:ilvl w:val="0"/>
          <w:numId w:val="9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Do świetlicy szkolnej przyjmowani są uczniowie klas 0-III, w tym w szczególności dzieci</w:t>
      </w:r>
      <w:r w:rsidR="6DC76D43" w:rsidRPr="009F7E05">
        <w:rPr>
          <w:rFonts w:asciiTheme="minorHAnsi" w:eastAsia="Calibri" w:hAnsiTheme="minorHAnsi" w:cstheme="minorHAnsi"/>
        </w:rPr>
        <w:t xml:space="preserve"> obojga</w:t>
      </w:r>
      <w:r w:rsidRPr="009F7E05">
        <w:rPr>
          <w:rFonts w:asciiTheme="minorHAnsi" w:eastAsia="Calibri" w:hAnsiTheme="minorHAnsi" w:cstheme="minorHAnsi"/>
        </w:rPr>
        <w:t xml:space="preserve"> pracujących</w:t>
      </w:r>
      <w:r w:rsidR="79DD4777" w:rsidRPr="009F7E05">
        <w:rPr>
          <w:rFonts w:asciiTheme="minorHAnsi" w:eastAsia="Calibri" w:hAnsiTheme="minorHAnsi" w:cstheme="minorHAnsi"/>
        </w:rPr>
        <w:t xml:space="preserve"> rodziców</w:t>
      </w:r>
      <w:r w:rsidR="45894BDF" w:rsidRPr="009F7E05">
        <w:rPr>
          <w:rFonts w:asciiTheme="minorHAnsi" w:eastAsia="Calibri" w:hAnsiTheme="minorHAnsi" w:cstheme="minorHAnsi"/>
        </w:rPr>
        <w:t>.</w:t>
      </w:r>
    </w:p>
    <w:p w14:paraId="50466799" w14:textId="6DBD8477" w:rsidR="00A064CE" w:rsidRPr="009F7E05" w:rsidRDefault="00A064CE" w:rsidP="005E68D9">
      <w:pPr>
        <w:ind w:left="360"/>
        <w:jc w:val="both"/>
        <w:rPr>
          <w:rFonts w:asciiTheme="minorHAnsi" w:eastAsia="Calibri" w:hAnsiTheme="minorHAnsi" w:cstheme="minorHAnsi"/>
        </w:rPr>
      </w:pPr>
    </w:p>
    <w:p w14:paraId="6CF0942B" w14:textId="1234ACAD" w:rsidR="00A064CE" w:rsidRPr="009F7E05" w:rsidRDefault="00A064CE" w:rsidP="005E68D9">
      <w:pPr>
        <w:ind w:left="360"/>
        <w:jc w:val="both"/>
        <w:rPr>
          <w:rFonts w:asciiTheme="minorHAnsi" w:eastAsia="Calibri" w:hAnsiTheme="minorHAnsi" w:cstheme="minorHAnsi"/>
          <w:u w:val="single"/>
        </w:rPr>
      </w:pPr>
      <w:r w:rsidRPr="009F7E05">
        <w:rPr>
          <w:rFonts w:asciiTheme="minorHAnsi" w:eastAsia="Calibri" w:hAnsiTheme="minorHAnsi" w:cstheme="minorHAnsi"/>
          <w:u w:val="single"/>
        </w:rPr>
        <w:t>Prawa i obowiązki wychowanków</w:t>
      </w:r>
    </w:p>
    <w:p w14:paraId="6471221E" w14:textId="77777777" w:rsidR="00A064CE" w:rsidRPr="009F7E05" w:rsidRDefault="00A064CE" w:rsidP="005E68D9">
      <w:pPr>
        <w:jc w:val="both"/>
        <w:rPr>
          <w:rFonts w:asciiTheme="minorHAnsi" w:eastAsia="Calibri" w:hAnsiTheme="minorHAnsi" w:cstheme="minorHAnsi"/>
        </w:rPr>
      </w:pPr>
    </w:p>
    <w:p w14:paraId="6336B356" w14:textId="77777777" w:rsidR="00A064CE" w:rsidRPr="009F7E05" w:rsidRDefault="00A064CE" w:rsidP="005E68D9">
      <w:pPr>
        <w:numPr>
          <w:ilvl w:val="0"/>
          <w:numId w:val="10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Uczeń przebywający w świetlicy ma prawo do:</w:t>
      </w:r>
    </w:p>
    <w:p w14:paraId="448ACD4C" w14:textId="54E80854" w:rsidR="00A064CE" w:rsidRPr="009F7E05" w:rsidRDefault="00A064CE" w:rsidP="005E68D9">
      <w:pPr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uczestnictwa i udziału we wszystkich organizowanych zajęciach, zabawach, konkursach i imprezach</w:t>
      </w:r>
      <w:r w:rsidR="597BB62B" w:rsidRPr="009F7E05">
        <w:rPr>
          <w:rFonts w:asciiTheme="minorHAnsi" w:eastAsia="Calibri" w:hAnsiTheme="minorHAnsi" w:cstheme="minorHAnsi"/>
        </w:rPr>
        <w:t>,</w:t>
      </w:r>
    </w:p>
    <w:p w14:paraId="1BF2BB65" w14:textId="08AD92EA" w:rsidR="00A064CE" w:rsidRPr="009F7E05" w:rsidRDefault="00A064CE" w:rsidP="005E68D9">
      <w:pPr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skorzystania z wyznaczonego czasu i miejsca odrabiania lekcji</w:t>
      </w:r>
      <w:r w:rsidR="5FDB1E25" w:rsidRPr="009F7E05">
        <w:rPr>
          <w:rFonts w:asciiTheme="minorHAnsi" w:eastAsia="Calibri" w:hAnsiTheme="minorHAnsi" w:cstheme="minorHAnsi"/>
        </w:rPr>
        <w:t>,</w:t>
      </w:r>
    </w:p>
    <w:p w14:paraId="4A0BE2EA" w14:textId="74D990A2" w:rsidR="00A064CE" w:rsidRPr="009F7E05" w:rsidRDefault="00A064CE" w:rsidP="005E68D9">
      <w:pPr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rozwijania samodzielności oraz społecznej aktywności</w:t>
      </w:r>
      <w:r w:rsidR="5AC9EBFA" w:rsidRPr="009F7E05">
        <w:rPr>
          <w:rFonts w:asciiTheme="minorHAnsi" w:eastAsia="Calibri" w:hAnsiTheme="minorHAnsi" w:cstheme="minorHAnsi"/>
        </w:rPr>
        <w:t>,</w:t>
      </w:r>
    </w:p>
    <w:p w14:paraId="450D00F3" w14:textId="2C54B180" w:rsidR="00A064CE" w:rsidRPr="009F7E05" w:rsidRDefault="00A064CE" w:rsidP="005E68D9">
      <w:pPr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rozwijania swoich zainteresowań</w:t>
      </w:r>
      <w:r w:rsidR="425FC547" w:rsidRPr="009F7E05">
        <w:rPr>
          <w:rFonts w:asciiTheme="minorHAnsi" w:eastAsia="Calibri" w:hAnsiTheme="minorHAnsi" w:cstheme="minorHAnsi"/>
        </w:rPr>
        <w:t>,</w:t>
      </w:r>
    </w:p>
    <w:p w14:paraId="1EEA513B" w14:textId="38A40EC8" w:rsidR="00A064CE" w:rsidRPr="009F7E05" w:rsidRDefault="00A064CE" w:rsidP="005E68D9">
      <w:pPr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swobody w wyrażaniu swoich przekonań i myśli</w:t>
      </w:r>
      <w:r w:rsidR="425FC547" w:rsidRPr="009F7E05">
        <w:rPr>
          <w:rFonts w:asciiTheme="minorHAnsi" w:eastAsia="Calibri" w:hAnsiTheme="minorHAnsi" w:cstheme="minorHAnsi"/>
        </w:rPr>
        <w:t>,</w:t>
      </w:r>
    </w:p>
    <w:p w14:paraId="1E3B0DF1" w14:textId="48518E8E" w:rsidR="00A064CE" w:rsidRPr="009F7E05" w:rsidRDefault="00A064CE" w:rsidP="005E68D9">
      <w:pPr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uzyskania pomocy w przypadku trudności w nauce</w:t>
      </w:r>
      <w:r w:rsidR="26E4092C" w:rsidRPr="009F7E05">
        <w:rPr>
          <w:rFonts w:asciiTheme="minorHAnsi" w:eastAsia="Calibri" w:hAnsiTheme="minorHAnsi" w:cstheme="minorHAnsi"/>
        </w:rPr>
        <w:t>,</w:t>
      </w:r>
    </w:p>
    <w:p w14:paraId="5A92914B" w14:textId="25A854C5" w:rsidR="00A064CE" w:rsidRPr="009F7E05" w:rsidRDefault="00A064CE" w:rsidP="005E68D9">
      <w:pPr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korzystania z pomieszczeń świetlicowych, materiałów plastycznych, gier i zabawek-zgodnie z ich przeznaczeniem</w:t>
      </w:r>
      <w:r w:rsidR="37309E64" w:rsidRPr="009F7E05">
        <w:rPr>
          <w:rFonts w:asciiTheme="minorHAnsi" w:eastAsia="Calibri" w:hAnsiTheme="minorHAnsi" w:cstheme="minorHAnsi"/>
        </w:rPr>
        <w:t>,</w:t>
      </w:r>
    </w:p>
    <w:p w14:paraId="09B136C5" w14:textId="540AF220" w:rsidR="003B2627" w:rsidRPr="009F7E05" w:rsidRDefault="003B2627" w:rsidP="005E68D9">
      <w:pPr>
        <w:numPr>
          <w:ilvl w:val="0"/>
          <w:numId w:val="11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prawo do indywidualnych zajęć (nie zagrażających bezpieczeństwu), jeśli nie przeszkadza innym dzieciom oraz wychowawcy w trakcie prowadzenia zajęć</w:t>
      </w:r>
      <w:r w:rsidR="52231B61" w:rsidRPr="009F7E05">
        <w:rPr>
          <w:rFonts w:asciiTheme="minorHAnsi" w:eastAsia="Calibri" w:hAnsiTheme="minorHAnsi" w:cstheme="minorHAnsi"/>
        </w:rPr>
        <w:t>.</w:t>
      </w:r>
    </w:p>
    <w:p w14:paraId="6E8EC967" w14:textId="6B10305C" w:rsidR="003B2627" w:rsidRPr="009F7E05" w:rsidRDefault="003B2627" w:rsidP="005E68D9">
      <w:pPr>
        <w:numPr>
          <w:ilvl w:val="0"/>
          <w:numId w:val="10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Uczeń przebywający w świetlicy ma obowiązek</w:t>
      </w:r>
      <w:r w:rsidR="5C1760BF" w:rsidRPr="009F7E05">
        <w:rPr>
          <w:rFonts w:asciiTheme="minorHAnsi" w:eastAsia="Calibri" w:hAnsiTheme="minorHAnsi" w:cstheme="minorHAnsi"/>
        </w:rPr>
        <w:t>:</w:t>
      </w:r>
    </w:p>
    <w:p w14:paraId="76D16A34" w14:textId="6925CCAE" w:rsidR="003B2627" w:rsidRPr="009F7E05" w:rsidRDefault="003B2627" w:rsidP="005E68D9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dbać o ład i porządek, szanować sprzęt i zabawki, sprzątać po sobi</w:t>
      </w:r>
      <w:r w:rsidR="00531556" w:rsidRPr="009F7E05">
        <w:rPr>
          <w:rFonts w:asciiTheme="minorHAnsi" w:eastAsia="Calibri" w:hAnsiTheme="minorHAnsi" w:cstheme="minorHAnsi"/>
        </w:rPr>
        <w:t>e</w:t>
      </w:r>
      <w:r w:rsidR="7F8F7A9A" w:rsidRPr="009F7E05">
        <w:rPr>
          <w:rFonts w:asciiTheme="minorHAnsi" w:eastAsia="Calibri" w:hAnsiTheme="minorHAnsi" w:cstheme="minorHAnsi"/>
        </w:rPr>
        <w:t>,</w:t>
      </w:r>
    </w:p>
    <w:p w14:paraId="5AE43B69" w14:textId="747941FE" w:rsidR="003B2627" w:rsidRPr="009F7E05" w:rsidRDefault="003B2627" w:rsidP="005E68D9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zostawiać plecak w wyznaczonym miejscu w świetlicy</w:t>
      </w:r>
      <w:r w:rsidR="53C03177" w:rsidRPr="009F7E05">
        <w:rPr>
          <w:rFonts w:asciiTheme="minorHAnsi" w:eastAsia="Calibri" w:hAnsiTheme="minorHAnsi" w:cstheme="minorHAnsi"/>
        </w:rPr>
        <w:t>,</w:t>
      </w:r>
    </w:p>
    <w:p w14:paraId="00C801FE" w14:textId="7B9F504F" w:rsidR="003B2627" w:rsidRPr="009F7E05" w:rsidRDefault="003B2627" w:rsidP="005E68D9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stosować się do poleceń wychowawcy oraz pozostałych pracowników szkoły</w:t>
      </w:r>
      <w:r w:rsidR="3BAB822A" w:rsidRPr="009F7E05">
        <w:rPr>
          <w:rFonts w:asciiTheme="minorHAnsi" w:eastAsia="Calibri" w:hAnsiTheme="minorHAnsi" w:cstheme="minorHAnsi"/>
        </w:rPr>
        <w:t>,</w:t>
      </w:r>
    </w:p>
    <w:p w14:paraId="14010E65" w14:textId="4F8F7D1C" w:rsidR="003B2627" w:rsidRPr="009F7E05" w:rsidRDefault="003B2627" w:rsidP="005E68D9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informować każdorazowo wychowawcę o swoim przyjściu i wyjściu ze świetlicy</w:t>
      </w:r>
      <w:r w:rsidR="16CB11B8" w:rsidRPr="009F7E05">
        <w:rPr>
          <w:rFonts w:asciiTheme="minorHAnsi" w:eastAsia="Calibri" w:hAnsiTheme="minorHAnsi" w:cstheme="minorHAnsi"/>
        </w:rPr>
        <w:t>,</w:t>
      </w:r>
    </w:p>
    <w:p w14:paraId="0791F71D" w14:textId="179811BC" w:rsidR="003B2627" w:rsidRPr="009F7E05" w:rsidRDefault="003B2627" w:rsidP="005E68D9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informować natychmiast wychowawców o zaistniałym wypadku lub złym samopoczuciu</w:t>
      </w:r>
      <w:r w:rsidR="74E73EAC" w:rsidRPr="009F7E05">
        <w:rPr>
          <w:rFonts w:asciiTheme="minorHAnsi" w:eastAsia="Calibri" w:hAnsiTheme="minorHAnsi" w:cstheme="minorHAnsi"/>
        </w:rPr>
        <w:t>,</w:t>
      </w:r>
    </w:p>
    <w:p w14:paraId="05C1B7EB" w14:textId="7E4EE6ED" w:rsidR="003B2627" w:rsidRPr="009F7E05" w:rsidRDefault="003B2627" w:rsidP="005E68D9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aktywnie uczestniczyć w zajęciach</w:t>
      </w:r>
      <w:r w:rsidR="4B87B1D5" w:rsidRPr="009F7E05">
        <w:rPr>
          <w:rFonts w:asciiTheme="minorHAnsi" w:eastAsia="Calibri" w:hAnsiTheme="minorHAnsi" w:cstheme="minorHAnsi"/>
        </w:rPr>
        <w:t>,</w:t>
      </w:r>
    </w:p>
    <w:p w14:paraId="73B959D1" w14:textId="583F5E85" w:rsidR="003B2627" w:rsidRPr="009F7E05" w:rsidRDefault="003B2627" w:rsidP="005E68D9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zachowywać się kulturalnie w świetlicy</w:t>
      </w:r>
      <w:r w:rsidR="465681CE" w:rsidRPr="009F7E05">
        <w:rPr>
          <w:rFonts w:asciiTheme="minorHAnsi" w:eastAsia="Calibri" w:hAnsiTheme="minorHAnsi" w:cstheme="minorHAnsi"/>
        </w:rPr>
        <w:t>,</w:t>
      </w:r>
    </w:p>
    <w:p w14:paraId="28B7AC43" w14:textId="6307E1DB" w:rsidR="003B2627" w:rsidRPr="009F7E05" w:rsidRDefault="003B2627" w:rsidP="005E68D9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 czasie wyznaczonym na naukę i pracę własną zachować ciszę</w:t>
      </w:r>
      <w:r w:rsidR="3D38334C" w:rsidRPr="009F7E05">
        <w:rPr>
          <w:rFonts w:asciiTheme="minorHAnsi" w:eastAsia="Calibri" w:hAnsiTheme="minorHAnsi" w:cstheme="minorHAnsi"/>
        </w:rPr>
        <w:t>,</w:t>
      </w:r>
    </w:p>
    <w:p w14:paraId="6DB2B6E9" w14:textId="1B4B0A88" w:rsidR="005A43D1" w:rsidRPr="009F7E05" w:rsidRDefault="003B2627" w:rsidP="005E68D9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informować wychowawcę</w:t>
      </w:r>
      <w:r w:rsidR="00531556" w:rsidRPr="009F7E05">
        <w:rPr>
          <w:rFonts w:asciiTheme="minorHAnsi" w:eastAsia="Calibri" w:hAnsiTheme="minorHAnsi" w:cstheme="minorHAnsi"/>
        </w:rPr>
        <w:t xml:space="preserve"> o chęci skorzystania z telefonu</w:t>
      </w:r>
      <w:r w:rsidRPr="009F7E05">
        <w:rPr>
          <w:rFonts w:asciiTheme="minorHAnsi" w:eastAsia="Calibri" w:hAnsiTheme="minorHAnsi" w:cstheme="minorHAnsi"/>
        </w:rPr>
        <w:t xml:space="preserve"> komórkowego w celu kontaktu z rodzicami</w:t>
      </w:r>
      <w:r w:rsidR="44F1AA4B" w:rsidRPr="009F7E05">
        <w:rPr>
          <w:rFonts w:asciiTheme="minorHAnsi" w:eastAsia="Calibri" w:hAnsiTheme="minorHAnsi" w:cstheme="minorHAnsi"/>
        </w:rPr>
        <w:t>.</w:t>
      </w:r>
    </w:p>
    <w:p w14:paraId="2D9F87BA" w14:textId="5BEA7BE5" w:rsidR="005A43D1" w:rsidRPr="009F7E05" w:rsidRDefault="08CA9298" w:rsidP="005E68D9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Nagradzani są uczniowie</w:t>
      </w:r>
      <w:r w:rsidR="1C7999BA" w:rsidRPr="009F7E05">
        <w:rPr>
          <w:rFonts w:asciiTheme="minorHAnsi" w:eastAsia="Calibri" w:hAnsiTheme="minorHAnsi" w:cstheme="minorHAnsi"/>
        </w:rPr>
        <w:t>:</w:t>
      </w:r>
    </w:p>
    <w:p w14:paraId="4A50376C" w14:textId="04490542" w:rsidR="005A43D1" w:rsidRPr="009F7E05" w:rsidRDefault="56CD2FF4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a)</w:t>
      </w:r>
      <w:r w:rsidR="7DD7AD8E" w:rsidRPr="009F7E05">
        <w:rPr>
          <w:rFonts w:asciiTheme="minorHAnsi" w:eastAsia="Calibri" w:hAnsiTheme="minorHAnsi" w:cstheme="minorHAnsi"/>
        </w:rPr>
        <w:t xml:space="preserve"> </w:t>
      </w:r>
      <w:r w:rsidR="005A43D1" w:rsidRPr="009F7E05">
        <w:rPr>
          <w:rFonts w:asciiTheme="minorHAnsi" w:eastAsia="Calibri" w:hAnsiTheme="minorHAnsi" w:cstheme="minorHAnsi"/>
        </w:rPr>
        <w:t>wykazujący się empatią i chętni do pomocy rówieśniczej</w:t>
      </w:r>
      <w:r w:rsidR="725D7625" w:rsidRPr="009F7E05">
        <w:rPr>
          <w:rFonts w:asciiTheme="minorHAnsi" w:eastAsia="Calibri" w:hAnsiTheme="minorHAnsi" w:cstheme="minorHAnsi"/>
        </w:rPr>
        <w:t>,</w:t>
      </w:r>
    </w:p>
    <w:p w14:paraId="642C493C" w14:textId="42C0B401" w:rsidR="005A43D1" w:rsidRPr="009F7E05" w:rsidRDefault="0AD832BA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b)</w:t>
      </w:r>
      <w:r w:rsidR="76A21B3E" w:rsidRPr="009F7E05">
        <w:rPr>
          <w:rFonts w:asciiTheme="minorHAnsi" w:eastAsia="Calibri" w:hAnsiTheme="minorHAnsi" w:cstheme="minorHAnsi"/>
        </w:rPr>
        <w:t xml:space="preserve"> </w:t>
      </w:r>
      <w:r w:rsidR="005A43D1" w:rsidRPr="009F7E05">
        <w:rPr>
          <w:rFonts w:asciiTheme="minorHAnsi" w:eastAsia="Calibri" w:hAnsiTheme="minorHAnsi" w:cstheme="minorHAnsi"/>
        </w:rPr>
        <w:t>dbają</w:t>
      </w:r>
      <w:r w:rsidR="721447E6" w:rsidRPr="009F7E05">
        <w:rPr>
          <w:rFonts w:asciiTheme="minorHAnsi" w:eastAsia="Calibri" w:hAnsiTheme="minorHAnsi" w:cstheme="minorHAnsi"/>
        </w:rPr>
        <w:t>cy</w:t>
      </w:r>
      <w:r w:rsidR="005A43D1" w:rsidRPr="009F7E05">
        <w:rPr>
          <w:rFonts w:asciiTheme="minorHAnsi" w:eastAsia="Calibri" w:hAnsiTheme="minorHAnsi" w:cstheme="minorHAnsi"/>
        </w:rPr>
        <w:t xml:space="preserve"> o świetlicę i prezentują postawę szacunku i zrozumienia dla wszystkich dzieci biorących udział w zajęciach świetlicowych</w:t>
      </w:r>
      <w:r w:rsidR="06569294" w:rsidRPr="009F7E05">
        <w:rPr>
          <w:rFonts w:asciiTheme="minorHAnsi" w:eastAsia="Calibri" w:hAnsiTheme="minorHAnsi" w:cstheme="minorHAnsi"/>
        </w:rPr>
        <w:t>,</w:t>
      </w:r>
    </w:p>
    <w:p w14:paraId="10D083DD" w14:textId="2678602E" w:rsidR="005A43D1" w:rsidRPr="009F7E05" w:rsidRDefault="06569294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c) </w:t>
      </w:r>
      <w:r w:rsidR="55131829" w:rsidRPr="009F7E05">
        <w:rPr>
          <w:rFonts w:asciiTheme="minorHAnsi" w:eastAsia="Calibri" w:hAnsiTheme="minorHAnsi" w:cstheme="minorHAnsi"/>
        </w:rPr>
        <w:t>f</w:t>
      </w:r>
      <w:r w:rsidR="005A43D1" w:rsidRPr="009F7E05">
        <w:rPr>
          <w:rFonts w:asciiTheme="minorHAnsi" w:eastAsia="Calibri" w:hAnsiTheme="minorHAnsi" w:cstheme="minorHAnsi"/>
        </w:rPr>
        <w:t>ormy nagród ustalane są indywidualnie między wychowawcą a wychowankiem</w:t>
      </w:r>
      <w:r w:rsidR="122D2DB7" w:rsidRPr="009F7E05">
        <w:rPr>
          <w:rFonts w:asciiTheme="minorHAnsi" w:eastAsia="Calibri" w:hAnsiTheme="minorHAnsi" w:cstheme="minorHAnsi"/>
        </w:rPr>
        <w:t>.</w:t>
      </w:r>
    </w:p>
    <w:p w14:paraId="295C4557" w14:textId="7A1FFA91" w:rsidR="005A43D1" w:rsidRPr="009F7E05" w:rsidRDefault="005A43D1" w:rsidP="005E68D9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Konsekwencje n</w:t>
      </w:r>
      <w:r w:rsidR="15BB3CAD" w:rsidRPr="009F7E05">
        <w:rPr>
          <w:rFonts w:asciiTheme="minorHAnsi" w:eastAsia="Calibri" w:hAnsiTheme="minorHAnsi" w:cstheme="minorHAnsi"/>
        </w:rPr>
        <w:t>ieodpowiedniego zachowania ponosi uczeń</w:t>
      </w:r>
      <w:r w:rsidR="341E508C" w:rsidRPr="009F7E05">
        <w:rPr>
          <w:rFonts w:asciiTheme="minorHAnsi" w:eastAsia="Calibri" w:hAnsiTheme="minorHAnsi" w:cstheme="minorHAnsi"/>
        </w:rPr>
        <w:t xml:space="preserve">, </w:t>
      </w:r>
      <w:r w:rsidR="15BB3CAD" w:rsidRPr="009F7E05">
        <w:rPr>
          <w:rFonts w:asciiTheme="minorHAnsi" w:eastAsia="Calibri" w:hAnsiTheme="minorHAnsi" w:cstheme="minorHAnsi"/>
        </w:rPr>
        <w:t>który nie przestrzega regulaminu</w:t>
      </w:r>
      <w:r w:rsidRPr="009F7E05">
        <w:rPr>
          <w:rFonts w:asciiTheme="minorHAnsi" w:eastAsia="Calibri" w:hAnsiTheme="minorHAnsi" w:cstheme="minorHAnsi"/>
        </w:rPr>
        <w:t xml:space="preserve"> po uprzednim upomnieniu</w:t>
      </w:r>
      <w:r w:rsidR="18E4C9C3" w:rsidRPr="009F7E05">
        <w:rPr>
          <w:rFonts w:asciiTheme="minorHAnsi" w:eastAsia="Calibri" w:hAnsiTheme="minorHAnsi" w:cstheme="minorHAnsi"/>
        </w:rPr>
        <w:t>,</w:t>
      </w:r>
      <w:r w:rsidRPr="009F7E05">
        <w:rPr>
          <w:rFonts w:asciiTheme="minorHAnsi" w:eastAsia="Calibri" w:hAnsiTheme="minorHAnsi" w:cstheme="minorHAnsi"/>
        </w:rPr>
        <w:t xml:space="preserve"> nie zmienia swojej postawy, nie stosuje się do zasad, niszczy mienie szkoły, źle traktuje osoby biorące udział w zajęciach. </w:t>
      </w:r>
    </w:p>
    <w:p w14:paraId="6EECD785" w14:textId="20FE45BB" w:rsidR="684393A2" w:rsidRPr="009F7E05" w:rsidRDefault="684393A2" w:rsidP="005E68D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K</w:t>
      </w:r>
      <w:r w:rsidR="005A43D1" w:rsidRPr="009F7E05">
        <w:rPr>
          <w:rFonts w:asciiTheme="minorHAnsi" w:eastAsia="Calibri" w:hAnsiTheme="minorHAnsi" w:cstheme="minorHAnsi"/>
        </w:rPr>
        <w:t>onsekwencj</w:t>
      </w:r>
      <w:r w:rsidR="19917ED3" w:rsidRPr="009F7E05">
        <w:rPr>
          <w:rFonts w:asciiTheme="minorHAnsi" w:eastAsia="Calibri" w:hAnsiTheme="minorHAnsi" w:cstheme="minorHAnsi"/>
        </w:rPr>
        <w:t>e</w:t>
      </w:r>
      <w:r w:rsidR="005A43D1" w:rsidRPr="009F7E05">
        <w:rPr>
          <w:rFonts w:asciiTheme="minorHAnsi" w:eastAsia="Calibri" w:hAnsiTheme="minorHAnsi" w:cstheme="minorHAnsi"/>
        </w:rPr>
        <w:t xml:space="preserve"> mo</w:t>
      </w:r>
      <w:r w:rsidR="7DD362DE" w:rsidRPr="009F7E05">
        <w:rPr>
          <w:rFonts w:asciiTheme="minorHAnsi" w:eastAsia="Calibri" w:hAnsiTheme="minorHAnsi" w:cstheme="minorHAnsi"/>
        </w:rPr>
        <w:t>gą</w:t>
      </w:r>
      <w:r w:rsidR="005A43D1" w:rsidRPr="009F7E05">
        <w:rPr>
          <w:rFonts w:asciiTheme="minorHAnsi" w:eastAsia="Calibri" w:hAnsiTheme="minorHAnsi" w:cstheme="minorHAnsi"/>
        </w:rPr>
        <w:t xml:space="preserve"> mieć formę zakazu uczestnictwa w atrakcyjnych imprezach lub ulubionych zajęciach. </w:t>
      </w:r>
      <w:r w:rsidR="0776C6AF" w:rsidRPr="009F7E05">
        <w:rPr>
          <w:rFonts w:asciiTheme="minorHAnsi" w:eastAsia="Calibri" w:hAnsiTheme="minorHAnsi" w:cstheme="minorHAnsi"/>
        </w:rPr>
        <w:t>O nieodpowiednim zachowaniu ucznia zostają poinformowani rodzice/opiekunowie prawni.</w:t>
      </w:r>
    </w:p>
    <w:p w14:paraId="73E5EB5F" w14:textId="3956843D" w:rsidR="005A43D1" w:rsidRPr="009F7E05" w:rsidRDefault="005A43D1" w:rsidP="005E68D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 przypadk</w:t>
      </w:r>
      <w:r w:rsidR="2B33464C" w:rsidRPr="009F7E05">
        <w:rPr>
          <w:rFonts w:asciiTheme="minorHAnsi" w:eastAsia="Calibri" w:hAnsiTheme="minorHAnsi" w:cstheme="minorHAnsi"/>
        </w:rPr>
        <w:t>u braku poprawy zachowania dziecka</w:t>
      </w:r>
      <w:r w:rsidRPr="009F7E05">
        <w:rPr>
          <w:rFonts w:asciiTheme="minorHAnsi" w:eastAsia="Calibri" w:hAnsiTheme="minorHAnsi" w:cstheme="minorHAnsi"/>
        </w:rPr>
        <w:t xml:space="preserve"> przebywającego w świetlicy</w:t>
      </w:r>
      <w:r w:rsidR="7F4F7146" w:rsidRPr="009F7E05">
        <w:rPr>
          <w:rFonts w:asciiTheme="minorHAnsi" w:eastAsia="Calibri" w:hAnsiTheme="minorHAnsi" w:cstheme="minorHAnsi"/>
        </w:rPr>
        <w:t xml:space="preserve"> rodzic/opiekun prawny otrzymuje informację o odebraniu dziecka w trybie pilnym.</w:t>
      </w:r>
    </w:p>
    <w:p w14:paraId="6127F683" w14:textId="54D2CEDC" w:rsidR="1F14925D" w:rsidRPr="009F7E05" w:rsidRDefault="1F14925D" w:rsidP="005E68D9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Ze względu na zagrożenie COVID-19 dzieci:</w:t>
      </w:r>
    </w:p>
    <w:p w14:paraId="7F516E76" w14:textId="31EF6F97" w:rsidR="1F14925D" w:rsidRPr="009F7E05" w:rsidRDefault="1F14925D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a) niezwłocznie zgłaszają złe samopoczucie wychowawcom świetlicy,</w:t>
      </w:r>
    </w:p>
    <w:p w14:paraId="04AF0852" w14:textId="5D9349CA" w:rsidR="1F14925D" w:rsidRPr="009F7E05" w:rsidRDefault="1F14925D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b) nie przynoszą swoich zabawek,</w:t>
      </w:r>
    </w:p>
    <w:p w14:paraId="05323B9D" w14:textId="23D1456C" w:rsidR="1F14925D" w:rsidRPr="009F7E05" w:rsidRDefault="1F14925D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c) korzystają wyłącznie ze swojego jedzenia i picia,</w:t>
      </w:r>
    </w:p>
    <w:p w14:paraId="497FFC5E" w14:textId="73AC086B" w:rsidR="1F14925D" w:rsidRPr="009F7E05" w:rsidRDefault="1F14925D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d) korzystają ze swoich przyborów szkolnych, którymi nie wymieniają się z innymi uczniami,</w:t>
      </w:r>
    </w:p>
    <w:p w14:paraId="5C3ACBE3" w14:textId="614296FC" w:rsidR="1F14925D" w:rsidRPr="009F7E05" w:rsidRDefault="1F14925D" w:rsidP="005E68D9">
      <w:pPr>
        <w:ind w:left="360"/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e) często myją ręce pod opieką wychowawców świetlicy.</w:t>
      </w:r>
    </w:p>
    <w:p w14:paraId="642D4E56" w14:textId="77777777" w:rsidR="005A43D1" w:rsidRPr="009F7E05" w:rsidRDefault="005A43D1" w:rsidP="005E68D9">
      <w:pPr>
        <w:jc w:val="both"/>
        <w:rPr>
          <w:rFonts w:asciiTheme="minorHAnsi" w:eastAsia="Calibri" w:hAnsiTheme="minorHAnsi" w:cstheme="minorHAnsi"/>
        </w:rPr>
      </w:pPr>
    </w:p>
    <w:p w14:paraId="39232EA8" w14:textId="1D824CB4" w:rsidR="005A43D1" w:rsidRPr="009F7E05" w:rsidRDefault="005A43D1" w:rsidP="005E68D9">
      <w:pPr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9F7E05">
        <w:rPr>
          <w:rFonts w:asciiTheme="minorHAnsi" w:eastAsia="Calibri" w:hAnsiTheme="minorHAnsi" w:cstheme="minorHAnsi"/>
          <w:b/>
          <w:bCs/>
        </w:rPr>
        <w:t xml:space="preserve"> </w:t>
      </w:r>
      <w:r w:rsidRPr="009F7E05">
        <w:rPr>
          <w:rFonts w:asciiTheme="minorHAnsi" w:eastAsia="Calibri" w:hAnsiTheme="minorHAnsi" w:cstheme="minorHAnsi"/>
          <w:b/>
          <w:bCs/>
          <w:u w:val="single"/>
        </w:rPr>
        <w:t>W</w:t>
      </w:r>
      <w:r w:rsidR="6CE0DBF2" w:rsidRPr="009F7E05">
        <w:rPr>
          <w:rFonts w:asciiTheme="minorHAnsi" w:eastAsia="Calibri" w:hAnsiTheme="minorHAnsi" w:cstheme="minorHAnsi"/>
          <w:b/>
          <w:bCs/>
          <w:u w:val="single"/>
        </w:rPr>
        <w:t>ychowawcy świetlicy</w:t>
      </w:r>
    </w:p>
    <w:p w14:paraId="15C1AEB6" w14:textId="77777777" w:rsidR="005A43D1" w:rsidRPr="009F7E05" w:rsidRDefault="005A43D1" w:rsidP="005E68D9">
      <w:pPr>
        <w:jc w:val="both"/>
        <w:rPr>
          <w:rFonts w:asciiTheme="minorHAnsi" w:eastAsia="Calibri" w:hAnsiTheme="minorHAnsi" w:cstheme="minorHAnsi"/>
        </w:rPr>
      </w:pPr>
    </w:p>
    <w:p w14:paraId="42584120" w14:textId="77777777" w:rsidR="005A43D1" w:rsidRPr="009F7E05" w:rsidRDefault="005A43D1" w:rsidP="005E68D9">
      <w:pPr>
        <w:jc w:val="both"/>
        <w:rPr>
          <w:rFonts w:asciiTheme="minorHAnsi" w:eastAsia="Calibri" w:hAnsiTheme="minorHAnsi" w:cstheme="minorHAnsi"/>
          <w:u w:val="single"/>
        </w:rPr>
      </w:pPr>
      <w:r w:rsidRPr="009F7E05">
        <w:rPr>
          <w:rFonts w:asciiTheme="minorHAnsi" w:eastAsia="Calibri" w:hAnsiTheme="minorHAnsi" w:cstheme="minorHAnsi"/>
          <w:u w:val="single"/>
        </w:rPr>
        <w:t>Obowiązki wychowawcy:</w:t>
      </w:r>
    </w:p>
    <w:p w14:paraId="4EC74DA1" w14:textId="321F1F68" w:rsidR="005A43D1" w:rsidRPr="009F7E05" w:rsidRDefault="005A43D1" w:rsidP="005E68D9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Przestrzegania dyscypliny pracy, przepisów BHP</w:t>
      </w:r>
      <w:r w:rsidR="256AC7A5" w:rsidRPr="009F7E05">
        <w:rPr>
          <w:rFonts w:asciiTheme="minorHAnsi" w:eastAsia="Calibri" w:hAnsiTheme="minorHAnsi" w:cstheme="minorHAnsi"/>
        </w:rPr>
        <w:t>.</w:t>
      </w:r>
    </w:p>
    <w:p w14:paraId="4EF9EDA2" w14:textId="6A2229B0" w:rsidR="005A43D1" w:rsidRPr="009F7E05" w:rsidRDefault="005A43D1" w:rsidP="005E68D9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Znajomość </w:t>
      </w:r>
      <w:r w:rsidR="711151F7" w:rsidRPr="009F7E05">
        <w:rPr>
          <w:rFonts w:asciiTheme="minorHAnsi" w:eastAsia="Calibri" w:hAnsiTheme="minorHAnsi" w:cstheme="minorHAnsi"/>
        </w:rPr>
        <w:t xml:space="preserve">regulaminu świetlicy. </w:t>
      </w:r>
    </w:p>
    <w:p w14:paraId="651E3904" w14:textId="66D9F048" w:rsidR="005A43D1" w:rsidRPr="009F7E05" w:rsidRDefault="005A43D1" w:rsidP="005E68D9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Prowadzenie wymaganej dokumentacji świetlicowej (e-dziennik)</w:t>
      </w:r>
      <w:r w:rsidR="194306F6" w:rsidRPr="009F7E05">
        <w:rPr>
          <w:rFonts w:asciiTheme="minorHAnsi" w:eastAsia="Calibri" w:hAnsiTheme="minorHAnsi" w:cstheme="minorHAnsi"/>
        </w:rPr>
        <w:t>.</w:t>
      </w:r>
    </w:p>
    <w:p w14:paraId="537E2E23" w14:textId="085CB9EE" w:rsidR="005A43D1" w:rsidRPr="009F7E05" w:rsidRDefault="008740E4" w:rsidP="005E68D9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Zapewnienie dzieciom przebywającym w świetlicy zorganizowanej opieki wychowawczej po</w:t>
      </w:r>
      <w:r w:rsidR="415AE823" w:rsidRPr="009F7E05">
        <w:rPr>
          <w:rFonts w:asciiTheme="minorHAnsi" w:eastAsia="Calibri" w:hAnsiTheme="minorHAnsi" w:cstheme="minorHAnsi"/>
        </w:rPr>
        <w:t>p</w:t>
      </w:r>
      <w:r w:rsidRPr="009F7E05">
        <w:rPr>
          <w:rFonts w:asciiTheme="minorHAnsi" w:eastAsia="Calibri" w:hAnsiTheme="minorHAnsi" w:cstheme="minorHAnsi"/>
        </w:rPr>
        <w:t>rzez tworzenie warunków do nauki i pracy własnej</w:t>
      </w:r>
      <w:r w:rsidR="2616C77C" w:rsidRPr="009F7E05">
        <w:rPr>
          <w:rFonts w:asciiTheme="minorHAnsi" w:eastAsia="Calibri" w:hAnsiTheme="minorHAnsi" w:cstheme="minorHAnsi"/>
        </w:rPr>
        <w:t>.</w:t>
      </w:r>
    </w:p>
    <w:p w14:paraId="2ABCCCD5" w14:textId="3FE7BEB0" w:rsidR="008740E4" w:rsidRPr="009F7E05" w:rsidRDefault="008740E4" w:rsidP="005E68D9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Organizowanie i prowadzenie zajęć świetlicowych zgodnych z planem pracy przyjętym na dany rok szkolny</w:t>
      </w:r>
      <w:r w:rsidR="45C69D10" w:rsidRPr="009F7E05">
        <w:rPr>
          <w:rFonts w:asciiTheme="minorHAnsi" w:eastAsia="Calibri" w:hAnsiTheme="minorHAnsi" w:cstheme="minorHAnsi"/>
        </w:rPr>
        <w:t>.</w:t>
      </w:r>
    </w:p>
    <w:p w14:paraId="280AD23C" w14:textId="77777777" w:rsidR="008740E4" w:rsidRPr="009F7E05" w:rsidRDefault="008740E4" w:rsidP="005E68D9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Udzielanie pomocy uczniom podczas odrabiania lekcji.</w:t>
      </w:r>
    </w:p>
    <w:p w14:paraId="42300CE2" w14:textId="43449A53" w:rsidR="008740E4" w:rsidRPr="009F7E05" w:rsidRDefault="008740E4" w:rsidP="005E68D9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Rozwiązywanie problemów wychowawczych uczniów przebywających w świetlicy szkolnej</w:t>
      </w:r>
      <w:r w:rsidR="78E66E28" w:rsidRPr="009F7E05">
        <w:rPr>
          <w:rFonts w:asciiTheme="minorHAnsi" w:eastAsia="Calibri" w:hAnsiTheme="minorHAnsi" w:cstheme="minorHAnsi"/>
        </w:rPr>
        <w:t>.</w:t>
      </w:r>
    </w:p>
    <w:p w14:paraId="4BE0B924" w14:textId="49726B33" w:rsidR="008740E4" w:rsidRPr="009F7E05" w:rsidRDefault="008740E4" w:rsidP="005E68D9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Stała współpraca z pedagogiem szkolnym, wycho</w:t>
      </w:r>
      <w:r w:rsidR="00FC6E9E" w:rsidRPr="009F7E05">
        <w:rPr>
          <w:rFonts w:asciiTheme="minorHAnsi" w:eastAsia="Calibri" w:hAnsiTheme="minorHAnsi" w:cstheme="minorHAnsi"/>
        </w:rPr>
        <w:t>wawcami klas oraz nauczycielami</w:t>
      </w:r>
      <w:r w:rsidR="253CF96E" w:rsidRPr="009F7E05">
        <w:rPr>
          <w:rFonts w:asciiTheme="minorHAnsi" w:eastAsia="Calibri" w:hAnsiTheme="minorHAnsi" w:cstheme="minorHAnsi"/>
        </w:rPr>
        <w:t xml:space="preserve"> </w:t>
      </w:r>
      <w:r w:rsidRPr="009F7E05">
        <w:rPr>
          <w:rFonts w:asciiTheme="minorHAnsi" w:eastAsia="Calibri" w:hAnsiTheme="minorHAnsi" w:cstheme="minorHAnsi"/>
        </w:rPr>
        <w:t>w celu doboru metod i form wspierania ucznia po zajęciach edukacyjnych</w:t>
      </w:r>
      <w:r w:rsidR="29981DAD" w:rsidRPr="009F7E05">
        <w:rPr>
          <w:rFonts w:asciiTheme="minorHAnsi" w:eastAsia="Calibri" w:hAnsiTheme="minorHAnsi" w:cstheme="minorHAnsi"/>
        </w:rPr>
        <w:t>.</w:t>
      </w:r>
    </w:p>
    <w:p w14:paraId="072B739F" w14:textId="7CDDDA8A" w:rsidR="008740E4" w:rsidRPr="009F7E05" w:rsidRDefault="008740E4" w:rsidP="005E68D9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Dbanie o estetyczny i schludny wygląd pomieszczeń świetlicy</w:t>
      </w:r>
      <w:r w:rsidR="03C6E793" w:rsidRPr="009F7E05">
        <w:rPr>
          <w:rFonts w:asciiTheme="minorHAnsi" w:eastAsia="Calibri" w:hAnsiTheme="minorHAnsi" w:cstheme="minorHAnsi"/>
        </w:rPr>
        <w:t>.</w:t>
      </w:r>
    </w:p>
    <w:p w14:paraId="28FF5090" w14:textId="65F67145" w:rsidR="008740E4" w:rsidRPr="009F7E05" w:rsidRDefault="008740E4" w:rsidP="005E68D9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Doskonalenie zawodowe,</w:t>
      </w:r>
      <w:r w:rsidR="00D5103A" w:rsidRPr="009F7E05">
        <w:rPr>
          <w:rFonts w:asciiTheme="minorHAnsi" w:eastAsia="Calibri" w:hAnsiTheme="minorHAnsi" w:cstheme="minorHAnsi"/>
        </w:rPr>
        <w:t xml:space="preserve"> aktualizowanie wiedz</w:t>
      </w:r>
      <w:r w:rsidR="07C48361" w:rsidRPr="009F7E05">
        <w:rPr>
          <w:rFonts w:asciiTheme="minorHAnsi" w:eastAsia="Calibri" w:hAnsiTheme="minorHAnsi" w:cstheme="minorHAnsi"/>
        </w:rPr>
        <w:t>y.</w:t>
      </w:r>
    </w:p>
    <w:p w14:paraId="7042D9B7" w14:textId="670465B4" w:rsidR="00D5103A" w:rsidRPr="009F7E05" w:rsidRDefault="2672DEC9" w:rsidP="005E68D9">
      <w:pPr>
        <w:pStyle w:val="ListParagraph"/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 </w:t>
      </w:r>
      <w:r w:rsidR="07C48361" w:rsidRPr="009F7E05">
        <w:rPr>
          <w:rFonts w:asciiTheme="minorHAnsi" w:eastAsia="Calibri" w:hAnsiTheme="minorHAnsi" w:cstheme="minorHAnsi"/>
        </w:rPr>
        <w:t xml:space="preserve">Ze względu na COVID-19 wychowawcy są zobowiązani do przestrzegania procedur dotyczących częstego mycia rąk przez dzieci oraz wietrzenia </w:t>
      </w:r>
      <w:proofErr w:type="spellStart"/>
      <w:r w:rsidR="07C48361" w:rsidRPr="009F7E05">
        <w:rPr>
          <w:rFonts w:asciiTheme="minorHAnsi" w:eastAsia="Calibri" w:hAnsiTheme="minorHAnsi" w:cstheme="minorHAnsi"/>
        </w:rPr>
        <w:t>sal</w:t>
      </w:r>
      <w:proofErr w:type="spellEnd"/>
      <w:r w:rsidR="07C48361" w:rsidRPr="009F7E05">
        <w:rPr>
          <w:rFonts w:asciiTheme="minorHAnsi" w:eastAsia="Calibri" w:hAnsiTheme="minorHAnsi" w:cstheme="minorHAnsi"/>
        </w:rPr>
        <w:t>.</w:t>
      </w:r>
    </w:p>
    <w:p w14:paraId="65C267D2" w14:textId="6372D21A" w:rsidR="00D5103A" w:rsidRPr="009F7E05" w:rsidRDefault="00D5103A" w:rsidP="005E68D9">
      <w:pPr>
        <w:ind w:left="360"/>
        <w:jc w:val="both"/>
        <w:rPr>
          <w:rFonts w:asciiTheme="minorHAnsi" w:eastAsia="Calibri" w:hAnsiTheme="minorHAnsi" w:cstheme="minorHAnsi"/>
        </w:rPr>
      </w:pPr>
    </w:p>
    <w:p w14:paraId="6E15D660" w14:textId="5345B9B5" w:rsidR="00D5103A" w:rsidRPr="009F7E05" w:rsidRDefault="00D5103A" w:rsidP="005E68D9">
      <w:pPr>
        <w:pStyle w:val="NormalWeb"/>
        <w:jc w:val="both"/>
        <w:rPr>
          <w:rFonts w:asciiTheme="minorHAnsi" w:eastAsia="Calibri" w:hAnsiTheme="minorHAnsi" w:cstheme="minorHAnsi"/>
          <w:u w:val="single"/>
        </w:rPr>
      </w:pPr>
      <w:r w:rsidRPr="009F7E05">
        <w:rPr>
          <w:rFonts w:asciiTheme="minorHAnsi" w:eastAsia="Calibri" w:hAnsiTheme="minorHAnsi" w:cstheme="minorHAnsi"/>
          <w:u w:val="single"/>
        </w:rPr>
        <w:t>Kierownik świetlicy odpowiada za:</w:t>
      </w:r>
    </w:p>
    <w:p w14:paraId="56CE2114" w14:textId="637C00A3" w:rsidR="00D5103A" w:rsidRPr="009F7E05" w:rsidRDefault="2040D370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C</w:t>
      </w:r>
      <w:r w:rsidR="00D5103A" w:rsidRPr="009F7E05">
        <w:rPr>
          <w:rFonts w:asciiTheme="minorHAnsi" w:eastAsia="Calibri" w:hAnsiTheme="minorHAnsi" w:cstheme="minorHAnsi"/>
        </w:rPr>
        <w:t>ałokształt pracy wychowawczej, dydaktycznej i opiekuńczej świetlicy</w:t>
      </w:r>
      <w:r w:rsidR="7916A8B8" w:rsidRPr="009F7E05">
        <w:rPr>
          <w:rFonts w:asciiTheme="minorHAnsi" w:eastAsia="Calibri" w:hAnsiTheme="minorHAnsi" w:cstheme="minorHAnsi"/>
        </w:rPr>
        <w:t>.</w:t>
      </w:r>
    </w:p>
    <w:p w14:paraId="3CD7CE03" w14:textId="3D7BE105" w:rsidR="00D5103A" w:rsidRPr="009F7E05" w:rsidRDefault="7916A8B8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</w:t>
      </w:r>
      <w:r w:rsidR="00D5103A" w:rsidRPr="009F7E05">
        <w:rPr>
          <w:rFonts w:asciiTheme="minorHAnsi" w:eastAsia="Calibri" w:hAnsiTheme="minorHAnsi" w:cstheme="minorHAnsi"/>
        </w:rPr>
        <w:t>yposażenie świetlicy</w:t>
      </w:r>
      <w:r w:rsidR="019274C1" w:rsidRPr="009F7E05">
        <w:rPr>
          <w:rFonts w:asciiTheme="minorHAnsi" w:eastAsia="Calibri" w:hAnsiTheme="minorHAnsi" w:cstheme="minorHAnsi"/>
        </w:rPr>
        <w:t>.</w:t>
      </w:r>
      <w:r w:rsidR="00D5103A" w:rsidRPr="009F7E05">
        <w:rPr>
          <w:rFonts w:asciiTheme="minorHAnsi" w:eastAsia="Calibri" w:hAnsiTheme="minorHAnsi" w:cstheme="minorHAnsi"/>
        </w:rPr>
        <w:t xml:space="preserve"> </w:t>
      </w:r>
    </w:p>
    <w:p w14:paraId="3E072973" w14:textId="3668614F" w:rsidR="00D5103A" w:rsidRPr="009F7E05" w:rsidRDefault="05DE8809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O</w:t>
      </w:r>
      <w:r w:rsidR="00D5103A" w:rsidRPr="009F7E05">
        <w:rPr>
          <w:rFonts w:asciiTheme="minorHAnsi" w:eastAsia="Calibri" w:hAnsiTheme="minorHAnsi" w:cstheme="minorHAnsi"/>
        </w:rPr>
        <w:t>pracowanie rocznego planu pracy świetlicy</w:t>
      </w:r>
      <w:r w:rsidR="72450A2A" w:rsidRPr="009F7E05">
        <w:rPr>
          <w:rFonts w:asciiTheme="minorHAnsi" w:eastAsia="Calibri" w:hAnsiTheme="minorHAnsi" w:cstheme="minorHAnsi"/>
        </w:rPr>
        <w:t>.</w:t>
      </w:r>
    </w:p>
    <w:p w14:paraId="33CDEAE2" w14:textId="51E76D91" w:rsidR="00D5103A" w:rsidRPr="009F7E05" w:rsidRDefault="72450A2A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O</w:t>
      </w:r>
      <w:r w:rsidR="00D5103A" w:rsidRPr="009F7E05">
        <w:rPr>
          <w:rFonts w:asciiTheme="minorHAnsi" w:eastAsia="Calibri" w:hAnsiTheme="minorHAnsi" w:cstheme="minorHAnsi"/>
        </w:rPr>
        <w:t>pracowanie planu godzin pracy świetlicy</w:t>
      </w:r>
      <w:r w:rsidR="098B99E7" w:rsidRPr="009F7E05">
        <w:rPr>
          <w:rFonts w:asciiTheme="minorHAnsi" w:eastAsia="Calibri" w:hAnsiTheme="minorHAnsi" w:cstheme="minorHAnsi"/>
        </w:rPr>
        <w:t>.</w:t>
      </w:r>
    </w:p>
    <w:p w14:paraId="7DB8AC3A" w14:textId="1C6A805C" w:rsidR="00D5103A" w:rsidRPr="009F7E05" w:rsidRDefault="098B99E7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O</w:t>
      </w:r>
      <w:r w:rsidR="00D5103A" w:rsidRPr="009F7E05">
        <w:rPr>
          <w:rFonts w:asciiTheme="minorHAnsi" w:eastAsia="Calibri" w:hAnsiTheme="minorHAnsi" w:cstheme="minorHAnsi"/>
        </w:rPr>
        <w:t>pracowanie zakresu czynności pracowników świetlicy</w:t>
      </w:r>
      <w:r w:rsidR="4F3A44B0" w:rsidRPr="009F7E05">
        <w:rPr>
          <w:rFonts w:asciiTheme="minorHAnsi" w:eastAsia="Calibri" w:hAnsiTheme="minorHAnsi" w:cstheme="minorHAnsi"/>
        </w:rPr>
        <w:t>.</w:t>
      </w:r>
    </w:p>
    <w:p w14:paraId="30B41BE4" w14:textId="2CC57488" w:rsidR="00D5103A" w:rsidRPr="009F7E05" w:rsidRDefault="4F3A44B0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O</w:t>
      </w:r>
      <w:r w:rsidR="00D5103A" w:rsidRPr="009F7E05">
        <w:rPr>
          <w:rFonts w:asciiTheme="minorHAnsi" w:eastAsia="Calibri" w:hAnsiTheme="minorHAnsi" w:cstheme="minorHAnsi"/>
        </w:rPr>
        <w:t>rganizację pracy nauczycieli świetlicy</w:t>
      </w:r>
      <w:r w:rsidR="4A1E1117" w:rsidRPr="009F7E05">
        <w:rPr>
          <w:rFonts w:asciiTheme="minorHAnsi" w:eastAsia="Calibri" w:hAnsiTheme="minorHAnsi" w:cstheme="minorHAnsi"/>
        </w:rPr>
        <w:t>.</w:t>
      </w:r>
    </w:p>
    <w:p w14:paraId="089EC62F" w14:textId="1717E8BB" w:rsidR="00D5103A" w:rsidRPr="009F7E05" w:rsidRDefault="4A1E1117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P</w:t>
      </w:r>
      <w:r w:rsidR="00D5103A" w:rsidRPr="009F7E05">
        <w:rPr>
          <w:rFonts w:asciiTheme="minorHAnsi" w:eastAsia="Calibri" w:hAnsiTheme="minorHAnsi" w:cstheme="minorHAnsi"/>
        </w:rPr>
        <w:t>rowadzenie i nadzór nad dokumentacją świetlicy zgodnie z aktualnymi przepisami prawnymi</w:t>
      </w:r>
      <w:r w:rsidR="20B596A1" w:rsidRPr="009F7E05">
        <w:rPr>
          <w:rFonts w:asciiTheme="minorHAnsi" w:eastAsia="Calibri" w:hAnsiTheme="minorHAnsi" w:cstheme="minorHAnsi"/>
        </w:rPr>
        <w:t>.</w:t>
      </w:r>
    </w:p>
    <w:p w14:paraId="3EED9171" w14:textId="3A3B10A8" w:rsidR="00D5103A" w:rsidRPr="009F7E05" w:rsidRDefault="00D5103A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 </w:t>
      </w:r>
      <w:r w:rsidR="1E6C0C4E" w:rsidRPr="009F7E05">
        <w:rPr>
          <w:rFonts w:asciiTheme="minorHAnsi" w:eastAsia="Calibri" w:hAnsiTheme="minorHAnsi" w:cstheme="minorHAnsi"/>
        </w:rPr>
        <w:t>W</w:t>
      </w:r>
      <w:r w:rsidRPr="009F7E05">
        <w:rPr>
          <w:rFonts w:asciiTheme="minorHAnsi" w:eastAsia="Calibri" w:hAnsiTheme="minorHAnsi" w:cstheme="minorHAnsi"/>
        </w:rPr>
        <w:t xml:space="preserve">spółpracę z </w:t>
      </w:r>
      <w:r w:rsidR="00FC6E9E" w:rsidRPr="009F7E05">
        <w:rPr>
          <w:rFonts w:asciiTheme="minorHAnsi" w:eastAsia="Calibri" w:hAnsiTheme="minorHAnsi" w:cstheme="minorHAnsi"/>
        </w:rPr>
        <w:t>wychowawcami w zakresie pomocy</w:t>
      </w:r>
      <w:r w:rsidR="58F8196A" w:rsidRPr="009F7E05">
        <w:rPr>
          <w:rFonts w:asciiTheme="minorHAnsi" w:eastAsia="Calibri" w:hAnsiTheme="minorHAnsi" w:cstheme="minorHAnsi"/>
        </w:rPr>
        <w:t xml:space="preserve"> </w:t>
      </w:r>
      <w:r w:rsidRPr="009F7E05">
        <w:rPr>
          <w:rFonts w:asciiTheme="minorHAnsi" w:eastAsia="Calibri" w:hAnsiTheme="minorHAnsi" w:cstheme="minorHAnsi"/>
        </w:rPr>
        <w:t>w kompensowaniu braków dydaktycznych</w:t>
      </w:r>
      <w:r w:rsidR="3C9553EA" w:rsidRPr="009F7E05">
        <w:rPr>
          <w:rFonts w:asciiTheme="minorHAnsi" w:eastAsia="Calibri" w:hAnsiTheme="minorHAnsi" w:cstheme="minorHAnsi"/>
        </w:rPr>
        <w:t>.</w:t>
      </w:r>
    </w:p>
    <w:p w14:paraId="3AF17BE2" w14:textId="63A340DE" w:rsidR="00D5103A" w:rsidRPr="009F7E05" w:rsidRDefault="3C9553EA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</w:t>
      </w:r>
      <w:r w:rsidR="00D5103A" w:rsidRPr="009F7E05">
        <w:rPr>
          <w:rFonts w:asciiTheme="minorHAnsi" w:eastAsia="Calibri" w:hAnsiTheme="minorHAnsi" w:cstheme="minorHAnsi"/>
        </w:rPr>
        <w:t>spółpracę z pedagogiem</w:t>
      </w:r>
      <w:r w:rsidR="759B3208" w:rsidRPr="009F7E05">
        <w:rPr>
          <w:rFonts w:asciiTheme="minorHAnsi" w:eastAsia="Calibri" w:hAnsiTheme="minorHAnsi" w:cstheme="minorHAnsi"/>
        </w:rPr>
        <w:t xml:space="preserve"> i psychologiem</w:t>
      </w:r>
      <w:r w:rsidR="00D5103A" w:rsidRPr="009F7E05">
        <w:rPr>
          <w:rFonts w:asciiTheme="minorHAnsi" w:eastAsia="Calibri" w:hAnsiTheme="minorHAnsi" w:cstheme="minorHAnsi"/>
        </w:rPr>
        <w:t xml:space="preserve"> szkolnym w zakresie opieki nad dziećmi zaniedbanymi wychowawczo, z rodzin niepełnych</w:t>
      </w:r>
      <w:r w:rsidR="52B12866" w:rsidRPr="009F7E05">
        <w:rPr>
          <w:rFonts w:asciiTheme="minorHAnsi" w:eastAsia="Calibri" w:hAnsiTheme="minorHAnsi" w:cstheme="minorHAnsi"/>
        </w:rPr>
        <w:t xml:space="preserve"> </w:t>
      </w:r>
      <w:r w:rsidR="00D5103A" w:rsidRPr="009F7E05">
        <w:rPr>
          <w:rFonts w:asciiTheme="minorHAnsi" w:eastAsia="Calibri" w:hAnsiTheme="minorHAnsi" w:cstheme="minorHAnsi"/>
        </w:rPr>
        <w:t>oraz innymi wymagającymi szczególnej opieki</w:t>
      </w:r>
      <w:r w:rsidR="022D64AC" w:rsidRPr="009F7E05">
        <w:rPr>
          <w:rFonts w:asciiTheme="minorHAnsi" w:eastAsia="Calibri" w:hAnsiTheme="minorHAnsi" w:cstheme="minorHAnsi"/>
        </w:rPr>
        <w:t>.</w:t>
      </w:r>
    </w:p>
    <w:p w14:paraId="40908825" w14:textId="565D51CF" w:rsidR="00D5103A" w:rsidRPr="009F7E05" w:rsidRDefault="00D5103A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 </w:t>
      </w:r>
      <w:r w:rsidR="1C8BF914" w:rsidRPr="009F7E05">
        <w:rPr>
          <w:rFonts w:asciiTheme="minorHAnsi" w:eastAsia="Calibri" w:hAnsiTheme="minorHAnsi" w:cstheme="minorHAnsi"/>
        </w:rPr>
        <w:t>W</w:t>
      </w:r>
      <w:r w:rsidRPr="009F7E05">
        <w:rPr>
          <w:rFonts w:asciiTheme="minorHAnsi" w:eastAsia="Calibri" w:hAnsiTheme="minorHAnsi" w:cstheme="minorHAnsi"/>
        </w:rPr>
        <w:t>spółpracę z rodzicami</w:t>
      </w:r>
      <w:r w:rsidR="70CE4D78" w:rsidRPr="009F7E05">
        <w:rPr>
          <w:rFonts w:asciiTheme="minorHAnsi" w:eastAsia="Calibri" w:hAnsiTheme="minorHAnsi" w:cstheme="minorHAnsi"/>
        </w:rPr>
        <w:t>.</w:t>
      </w:r>
    </w:p>
    <w:p w14:paraId="03C3B947" w14:textId="6EA10E9A" w:rsidR="00D5103A" w:rsidRPr="009F7E05" w:rsidRDefault="70CE4D78" w:rsidP="005E68D9">
      <w:pPr>
        <w:pStyle w:val="NormalWeb"/>
        <w:numPr>
          <w:ilvl w:val="0"/>
          <w:numId w:val="18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 U</w:t>
      </w:r>
      <w:r w:rsidR="00D5103A" w:rsidRPr="009F7E05">
        <w:rPr>
          <w:rFonts w:asciiTheme="minorHAnsi" w:eastAsia="Calibri" w:hAnsiTheme="minorHAnsi" w:cstheme="minorHAnsi"/>
        </w:rPr>
        <w:t>zgadnianie z przełożonymi potrzeb materialnych świetlicy</w:t>
      </w:r>
      <w:r w:rsidR="2AC6CDB3" w:rsidRPr="009F7E05">
        <w:rPr>
          <w:rFonts w:asciiTheme="minorHAnsi" w:eastAsia="Calibri" w:hAnsiTheme="minorHAnsi" w:cstheme="minorHAnsi"/>
        </w:rPr>
        <w:t>.</w:t>
      </w:r>
    </w:p>
    <w:p w14:paraId="0320D7DF" w14:textId="00B5EAFD" w:rsidR="00D5103A" w:rsidRPr="009F7E05" w:rsidRDefault="00D5103A" w:rsidP="005E68D9">
      <w:pPr>
        <w:pStyle w:val="NormalWeb"/>
        <w:ind w:left="585"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9F7E05">
        <w:rPr>
          <w:rFonts w:asciiTheme="minorHAnsi" w:eastAsia="Calibri" w:hAnsiTheme="minorHAnsi" w:cstheme="minorHAnsi"/>
          <w:b/>
          <w:bCs/>
          <w:u w:val="single"/>
        </w:rPr>
        <w:t>Dokumentacja świetlicy</w:t>
      </w:r>
    </w:p>
    <w:p w14:paraId="1E063EF6" w14:textId="59DA08DC" w:rsidR="00D5103A" w:rsidRPr="009F7E05" w:rsidRDefault="00D5103A" w:rsidP="005E68D9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Roczny plan pracy</w:t>
      </w:r>
      <w:r w:rsidR="47D8DB2D" w:rsidRPr="009F7E05">
        <w:rPr>
          <w:rFonts w:asciiTheme="minorHAnsi" w:eastAsia="Calibri" w:hAnsiTheme="minorHAnsi" w:cstheme="minorHAnsi"/>
        </w:rPr>
        <w:t>.</w:t>
      </w:r>
    </w:p>
    <w:p w14:paraId="70AA18A4" w14:textId="0CA80BDB" w:rsidR="00D5103A" w:rsidRPr="009F7E05" w:rsidRDefault="6879E56A" w:rsidP="005E68D9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E-d</w:t>
      </w:r>
      <w:r w:rsidR="00D5103A" w:rsidRPr="009F7E05">
        <w:rPr>
          <w:rFonts w:asciiTheme="minorHAnsi" w:eastAsia="Calibri" w:hAnsiTheme="minorHAnsi" w:cstheme="minorHAnsi"/>
        </w:rPr>
        <w:t>zie</w:t>
      </w:r>
      <w:r w:rsidR="6D7BA781" w:rsidRPr="009F7E05">
        <w:rPr>
          <w:rFonts w:asciiTheme="minorHAnsi" w:eastAsia="Calibri" w:hAnsiTheme="minorHAnsi" w:cstheme="minorHAnsi"/>
        </w:rPr>
        <w:t>n</w:t>
      </w:r>
      <w:r w:rsidR="00D5103A" w:rsidRPr="009F7E05">
        <w:rPr>
          <w:rFonts w:asciiTheme="minorHAnsi" w:eastAsia="Calibri" w:hAnsiTheme="minorHAnsi" w:cstheme="minorHAnsi"/>
        </w:rPr>
        <w:t>nik zajęć</w:t>
      </w:r>
      <w:r w:rsidR="6FE2BEB5" w:rsidRPr="009F7E05">
        <w:rPr>
          <w:rFonts w:asciiTheme="minorHAnsi" w:eastAsia="Calibri" w:hAnsiTheme="minorHAnsi" w:cstheme="minorHAnsi"/>
        </w:rPr>
        <w:t>.</w:t>
      </w:r>
    </w:p>
    <w:p w14:paraId="4880420A" w14:textId="107ADB1D" w:rsidR="00D5103A" w:rsidRPr="009F7E05" w:rsidRDefault="00D5103A" w:rsidP="005E68D9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Karty zgłoszeń dzieci</w:t>
      </w:r>
      <w:r w:rsidR="57EF0746" w:rsidRPr="009F7E05">
        <w:rPr>
          <w:rFonts w:asciiTheme="minorHAnsi" w:eastAsia="Calibri" w:hAnsiTheme="minorHAnsi" w:cstheme="minorHAnsi"/>
        </w:rPr>
        <w:t>.</w:t>
      </w:r>
    </w:p>
    <w:p w14:paraId="7B725A36" w14:textId="572DB60A" w:rsidR="00D5103A" w:rsidRPr="009F7E05" w:rsidRDefault="00D5103A" w:rsidP="005E68D9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Regulamin świetlicy</w:t>
      </w:r>
      <w:r w:rsidR="1BB157BC" w:rsidRPr="009F7E05">
        <w:rPr>
          <w:rFonts w:asciiTheme="minorHAnsi" w:eastAsia="Calibri" w:hAnsiTheme="minorHAnsi" w:cstheme="minorHAnsi"/>
        </w:rPr>
        <w:t>.</w:t>
      </w:r>
    </w:p>
    <w:p w14:paraId="0046D03E" w14:textId="25DD9132" w:rsidR="74373960" w:rsidRPr="009F7E05" w:rsidRDefault="74373960" w:rsidP="005E68D9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Zgody na odbiór dziecka</w:t>
      </w:r>
      <w:r w:rsidR="56B6F3D0" w:rsidRPr="009F7E05">
        <w:rPr>
          <w:rFonts w:asciiTheme="minorHAnsi" w:eastAsia="Calibri" w:hAnsiTheme="minorHAnsi" w:cstheme="minorHAnsi"/>
        </w:rPr>
        <w:t>.</w:t>
      </w:r>
    </w:p>
    <w:p w14:paraId="0A9E4D54" w14:textId="033A91BA" w:rsidR="74373960" w:rsidRPr="009F7E05" w:rsidRDefault="74373960" w:rsidP="005E68D9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Ośw</w:t>
      </w:r>
      <w:r w:rsidR="5B4F1C51" w:rsidRPr="009F7E05">
        <w:rPr>
          <w:rFonts w:asciiTheme="minorHAnsi" w:eastAsia="Calibri" w:hAnsiTheme="minorHAnsi" w:cstheme="minorHAnsi"/>
        </w:rPr>
        <w:t>i</w:t>
      </w:r>
      <w:r w:rsidRPr="009F7E05">
        <w:rPr>
          <w:rFonts w:asciiTheme="minorHAnsi" w:eastAsia="Calibri" w:hAnsiTheme="minorHAnsi" w:cstheme="minorHAnsi"/>
        </w:rPr>
        <w:t>adczenie o zatrudnieniu</w:t>
      </w:r>
      <w:r w:rsidR="66EF7B22" w:rsidRPr="009F7E05">
        <w:rPr>
          <w:rFonts w:asciiTheme="minorHAnsi" w:eastAsia="Calibri" w:hAnsiTheme="minorHAnsi" w:cstheme="minorHAnsi"/>
        </w:rPr>
        <w:t>.</w:t>
      </w:r>
    </w:p>
    <w:p w14:paraId="6F21103C" w14:textId="2BB70554" w:rsidR="74373960" w:rsidRPr="009F7E05" w:rsidRDefault="74373960" w:rsidP="005E68D9">
      <w:pPr>
        <w:numPr>
          <w:ilvl w:val="0"/>
          <w:numId w:val="19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Zgoda rodziców/ opiekunów prawnych na samodzielny powrót dziecka</w:t>
      </w:r>
      <w:r w:rsidR="30DF4327" w:rsidRPr="009F7E05">
        <w:rPr>
          <w:rFonts w:asciiTheme="minorHAnsi" w:eastAsia="Calibri" w:hAnsiTheme="minorHAnsi" w:cstheme="minorHAnsi"/>
        </w:rPr>
        <w:t xml:space="preserve"> po ukończeniu 7</w:t>
      </w:r>
      <w:r w:rsidR="00E5225C">
        <w:rPr>
          <w:rFonts w:asciiTheme="minorHAnsi" w:eastAsia="Calibri" w:hAnsiTheme="minorHAnsi" w:cstheme="minorHAnsi"/>
        </w:rPr>
        <w:t xml:space="preserve">- </w:t>
      </w:r>
      <w:r w:rsidR="30DF4327" w:rsidRPr="009F7E05">
        <w:rPr>
          <w:rFonts w:asciiTheme="minorHAnsi" w:eastAsia="Calibri" w:hAnsiTheme="minorHAnsi" w:cstheme="minorHAnsi"/>
        </w:rPr>
        <w:t>go roku życia.</w:t>
      </w:r>
    </w:p>
    <w:p w14:paraId="2B1D10AD" w14:textId="2B20D6A3" w:rsidR="04D2FE5F" w:rsidRPr="009F7E05" w:rsidRDefault="04D2FE5F" w:rsidP="005E68D9">
      <w:pPr>
        <w:ind w:left="360"/>
        <w:jc w:val="both"/>
        <w:rPr>
          <w:rFonts w:asciiTheme="minorHAnsi" w:eastAsia="Calibri" w:hAnsiTheme="minorHAnsi" w:cstheme="minorHAnsi"/>
        </w:rPr>
      </w:pPr>
    </w:p>
    <w:p w14:paraId="49B6FFC8" w14:textId="0EFDBD27" w:rsidR="00D5103A" w:rsidRPr="009F7E05" w:rsidRDefault="00D5103A" w:rsidP="005E68D9">
      <w:pPr>
        <w:ind w:left="360"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9F7E05">
        <w:rPr>
          <w:rFonts w:asciiTheme="minorHAnsi" w:eastAsia="Calibri" w:hAnsiTheme="minorHAnsi" w:cstheme="minorHAnsi"/>
          <w:b/>
          <w:bCs/>
          <w:u w:val="single"/>
        </w:rPr>
        <w:t>Postanowienia ogólne</w:t>
      </w:r>
    </w:p>
    <w:p w14:paraId="0C7F683D" w14:textId="77777777" w:rsidR="00D5103A" w:rsidRPr="009F7E05" w:rsidRDefault="00D5103A" w:rsidP="005E68D9">
      <w:pPr>
        <w:ind w:left="360"/>
        <w:jc w:val="both"/>
        <w:rPr>
          <w:rFonts w:asciiTheme="minorHAnsi" w:eastAsia="Calibri" w:hAnsiTheme="minorHAnsi" w:cstheme="minorHAnsi"/>
        </w:rPr>
      </w:pPr>
    </w:p>
    <w:p w14:paraId="0ECE91B4" w14:textId="19B3B068" w:rsidR="00D5103A" w:rsidRPr="009F7E05" w:rsidRDefault="00D5103A" w:rsidP="005E68D9">
      <w:pPr>
        <w:numPr>
          <w:ilvl w:val="0"/>
          <w:numId w:val="20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Wychowankowie świetlicy zostają zapoznani z częścią regulaminu dotyczącą ich praw i obowiązków oraz konsekwencji zachowania</w:t>
      </w:r>
      <w:r w:rsidR="33187D71" w:rsidRPr="009F7E05">
        <w:rPr>
          <w:rFonts w:asciiTheme="minorHAnsi" w:eastAsia="Calibri" w:hAnsiTheme="minorHAnsi" w:cstheme="minorHAnsi"/>
        </w:rPr>
        <w:t xml:space="preserve"> </w:t>
      </w:r>
      <w:r w:rsidRPr="009F7E05">
        <w:rPr>
          <w:rFonts w:asciiTheme="minorHAnsi" w:eastAsia="Calibri" w:hAnsiTheme="minorHAnsi" w:cstheme="minorHAnsi"/>
        </w:rPr>
        <w:t>- w pierwszym tygodniu nauki</w:t>
      </w:r>
      <w:r w:rsidR="24865CEE" w:rsidRPr="009F7E05">
        <w:rPr>
          <w:rFonts w:asciiTheme="minorHAnsi" w:eastAsia="Calibri" w:hAnsiTheme="minorHAnsi" w:cstheme="minorHAnsi"/>
        </w:rPr>
        <w:t>.</w:t>
      </w:r>
    </w:p>
    <w:p w14:paraId="25B859F1" w14:textId="0FF9C56C" w:rsidR="00D5103A" w:rsidRPr="009F7E05" w:rsidRDefault="00D5103A" w:rsidP="005E68D9">
      <w:pPr>
        <w:numPr>
          <w:ilvl w:val="0"/>
          <w:numId w:val="20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Koniecznych zmian w regulaminie dokonuje kie</w:t>
      </w:r>
      <w:r w:rsidR="00FC6E9E" w:rsidRPr="009F7E05">
        <w:rPr>
          <w:rFonts w:asciiTheme="minorHAnsi" w:eastAsia="Calibri" w:hAnsiTheme="minorHAnsi" w:cstheme="minorHAnsi"/>
        </w:rPr>
        <w:t>rownik świetlicy w porozumieniu</w:t>
      </w:r>
      <w:r w:rsidR="10A347E4" w:rsidRPr="009F7E05">
        <w:rPr>
          <w:rFonts w:asciiTheme="minorHAnsi" w:eastAsia="Calibri" w:hAnsiTheme="minorHAnsi" w:cstheme="minorHAnsi"/>
        </w:rPr>
        <w:t xml:space="preserve"> </w:t>
      </w:r>
      <w:r w:rsidRPr="009F7E05">
        <w:rPr>
          <w:rFonts w:asciiTheme="minorHAnsi" w:eastAsia="Calibri" w:hAnsiTheme="minorHAnsi" w:cstheme="minorHAnsi"/>
        </w:rPr>
        <w:t>z dyrektorem szkoły</w:t>
      </w:r>
      <w:r w:rsidR="46192D44" w:rsidRPr="009F7E05">
        <w:rPr>
          <w:rFonts w:asciiTheme="minorHAnsi" w:eastAsia="Calibri" w:hAnsiTheme="minorHAnsi" w:cstheme="minorHAnsi"/>
        </w:rPr>
        <w:t>.</w:t>
      </w:r>
    </w:p>
    <w:p w14:paraId="2C5F4B31" w14:textId="18E14E72" w:rsidR="00D5103A" w:rsidRPr="009F7E05" w:rsidRDefault="00D5103A" w:rsidP="005E68D9">
      <w:pPr>
        <w:numPr>
          <w:ilvl w:val="0"/>
          <w:numId w:val="20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Regulamin jest dostępny w całości w </w:t>
      </w:r>
      <w:r w:rsidR="45A067D3" w:rsidRPr="009F7E05">
        <w:rPr>
          <w:rFonts w:asciiTheme="minorHAnsi" w:eastAsia="Calibri" w:hAnsiTheme="minorHAnsi" w:cstheme="minorHAnsi"/>
        </w:rPr>
        <w:t>sekretariacie</w:t>
      </w:r>
      <w:r w:rsidRPr="009F7E05">
        <w:rPr>
          <w:rFonts w:asciiTheme="minorHAnsi" w:eastAsia="Calibri" w:hAnsiTheme="minorHAnsi" w:cstheme="minorHAnsi"/>
        </w:rPr>
        <w:t xml:space="preserve"> szko</w:t>
      </w:r>
      <w:r w:rsidR="5FBCC463" w:rsidRPr="009F7E05">
        <w:rPr>
          <w:rFonts w:asciiTheme="minorHAnsi" w:eastAsia="Calibri" w:hAnsiTheme="minorHAnsi" w:cstheme="minorHAnsi"/>
        </w:rPr>
        <w:t>ły</w:t>
      </w:r>
      <w:r w:rsidRPr="009F7E05">
        <w:rPr>
          <w:rFonts w:asciiTheme="minorHAnsi" w:eastAsia="Calibri" w:hAnsiTheme="minorHAnsi" w:cstheme="minorHAnsi"/>
        </w:rPr>
        <w:t xml:space="preserve"> oraz na stronie internetowej </w:t>
      </w:r>
      <w:r w:rsidR="713273D8" w:rsidRPr="009F7E05">
        <w:rPr>
          <w:rFonts w:asciiTheme="minorHAnsi" w:eastAsia="Calibri" w:hAnsiTheme="minorHAnsi" w:cstheme="minorHAnsi"/>
        </w:rPr>
        <w:t xml:space="preserve">świetlicy </w:t>
      </w:r>
      <w:r w:rsidRPr="009F7E05">
        <w:rPr>
          <w:rFonts w:asciiTheme="minorHAnsi" w:eastAsia="Calibri" w:hAnsiTheme="minorHAnsi" w:cstheme="minorHAnsi"/>
        </w:rPr>
        <w:t>szko</w:t>
      </w:r>
      <w:r w:rsidR="0BC3C678" w:rsidRPr="009F7E05">
        <w:rPr>
          <w:rFonts w:asciiTheme="minorHAnsi" w:eastAsia="Calibri" w:hAnsiTheme="minorHAnsi" w:cstheme="minorHAnsi"/>
        </w:rPr>
        <w:t>lnej</w:t>
      </w:r>
      <w:r w:rsidR="4A10C1C4" w:rsidRPr="009F7E05">
        <w:rPr>
          <w:rFonts w:asciiTheme="minorHAnsi" w:eastAsia="Calibri" w:hAnsiTheme="minorHAnsi" w:cstheme="minorHAnsi"/>
        </w:rPr>
        <w:t>.</w:t>
      </w:r>
    </w:p>
    <w:p w14:paraId="5ED46C11" w14:textId="77777777" w:rsidR="00D5103A" w:rsidRPr="009F7E05" w:rsidRDefault="00D5103A" w:rsidP="005E68D9">
      <w:pPr>
        <w:numPr>
          <w:ilvl w:val="0"/>
          <w:numId w:val="20"/>
        </w:numPr>
        <w:jc w:val="both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>W sprawach nie objętych regulaminem obowiązuje Statut Szkoły.</w:t>
      </w:r>
    </w:p>
    <w:p w14:paraId="1642BD24" w14:textId="77777777" w:rsidR="00D5103A" w:rsidRPr="009F7E05" w:rsidRDefault="00D5103A" w:rsidP="4B124292">
      <w:pPr>
        <w:ind w:left="360"/>
        <w:rPr>
          <w:rFonts w:asciiTheme="minorHAnsi" w:eastAsia="Calibri" w:hAnsiTheme="minorHAnsi" w:cstheme="minorHAnsi"/>
        </w:rPr>
      </w:pPr>
    </w:p>
    <w:p w14:paraId="195ED650" w14:textId="77777777" w:rsidR="00D5103A" w:rsidRPr="009F7E05" w:rsidRDefault="00D5103A" w:rsidP="4B124292">
      <w:pPr>
        <w:ind w:left="360"/>
        <w:rPr>
          <w:rFonts w:asciiTheme="minorHAnsi" w:eastAsia="Calibri" w:hAnsiTheme="minorHAnsi" w:cstheme="minorHAnsi"/>
        </w:rPr>
      </w:pPr>
    </w:p>
    <w:p w14:paraId="631CF30B" w14:textId="77777777" w:rsidR="00D5103A" w:rsidRPr="009F7E05" w:rsidRDefault="57A6B7F2" w:rsidP="4B124292">
      <w:pPr>
        <w:ind w:left="360"/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     </w:t>
      </w:r>
      <w:r w:rsidR="00D5103A" w:rsidRPr="009F7E05">
        <w:rPr>
          <w:rFonts w:asciiTheme="minorHAnsi" w:hAnsiTheme="minorHAnsi" w:cstheme="minorHAnsi"/>
        </w:rPr>
        <w:tab/>
      </w:r>
      <w:r w:rsidR="00D5103A" w:rsidRPr="009F7E05">
        <w:rPr>
          <w:rFonts w:asciiTheme="minorHAnsi" w:hAnsiTheme="minorHAnsi" w:cstheme="minorHAnsi"/>
        </w:rPr>
        <w:tab/>
      </w:r>
      <w:r w:rsidR="00D5103A" w:rsidRPr="009F7E05">
        <w:rPr>
          <w:rFonts w:asciiTheme="minorHAnsi" w:hAnsiTheme="minorHAnsi" w:cstheme="minorHAnsi"/>
        </w:rPr>
        <w:tab/>
      </w:r>
      <w:r w:rsidR="00D5103A" w:rsidRPr="009F7E05">
        <w:rPr>
          <w:rFonts w:asciiTheme="minorHAnsi" w:hAnsiTheme="minorHAnsi" w:cstheme="minorHAnsi"/>
        </w:rPr>
        <w:tab/>
      </w:r>
      <w:r w:rsidR="00D5103A" w:rsidRPr="009F7E05">
        <w:rPr>
          <w:rFonts w:asciiTheme="minorHAnsi" w:hAnsiTheme="minorHAnsi" w:cstheme="minorHAnsi"/>
        </w:rPr>
        <w:tab/>
      </w:r>
      <w:r w:rsidR="00D5103A" w:rsidRPr="009F7E05">
        <w:rPr>
          <w:rFonts w:asciiTheme="minorHAnsi" w:hAnsiTheme="minorHAnsi" w:cstheme="minorHAnsi"/>
        </w:rPr>
        <w:tab/>
      </w:r>
      <w:r w:rsidR="00D5103A" w:rsidRPr="009F7E05">
        <w:rPr>
          <w:rFonts w:asciiTheme="minorHAnsi" w:hAnsiTheme="minorHAnsi" w:cstheme="minorHAnsi"/>
        </w:rPr>
        <w:tab/>
      </w:r>
      <w:r w:rsidR="00D5103A" w:rsidRPr="009F7E05">
        <w:rPr>
          <w:rFonts w:asciiTheme="minorHAnsi" w:hAnsiTheme="minorHAnsi" w:cstheme="minorHAnsi"/>
        </w:rPr>
        <w:tab/>
      </w:r>
      <w:r w:rsidR="00D5103A" w:rsidRPr="009F7E05">
        <w:rPr>
          <w:rFonts w:asciiTheme="minorHAnsi" w:hAnsiTheme="minorHAnsi" w:cstheme="minorHAnsi"/>
        </w:rPr>
        <w:tab/>
      </w:r>
    </w:p>
    <w:p w14:paraId="1DDABB8B" w14:textId="70C36975" w:rsidR="00D5103A" w:rsidRPr="009F7E05" w:rsidRDefault="00D5103A" w:rsidP="4B124292">
      <w:pPr>
        <w:rPr>
          <w:rFonts w:asciiTheme="minorHAnsi" w:eastAsia="Calibri" w:hAnsiTheme="minorHAnsi" w:cstheme="minorHAnsi"/>
        </w:rPr>
      </w:pPr>
      <w:r w:rsidRPr="009F7E05">
        <w:rPr>
          <w:rFonts w:asciiTheme="minorHAnsi" w:eastAsia="Calibri" w:hAnsiTheme="minorHAnsi" w:cstheme="minorHAnsi"/>
        </w:rPr>
        <w:t xml:space="preserve">                                               </w:t>
      </w:r>
    </w:p>
    <w:p w14:paraId="6B597ED6" w14:textId="77777777" w:rsidR="00D5103A" w:rsidRPr="001D3118" w:rsidRDefault="00D5103A" w:rsidP="4B124292">
      <w:pPr>
        <w:ind w:left="360"/>
        <w:rPr>
          <w:rFonts w:asciiTheme="minorHAnsi" w:eastAsia="Calibri" w:hAnsiTheme="minorHAnsi" w:cstheme="minorHAnsi"/>
          <w:sz w:val="28"/>
          <w:szCs w:val="28"/>
        </w:rPr>
      </w:pPr>
    </w:p>
    <w:sectPr w:rsidR="00D5103A" w:rsidRPr="001D311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446CD" w14:textId="77777777" w:rsidR="00356E7D" w:rsidRDefault="00356E7D">
      <w:r>
        <w:separator/>
      </w:r>
    </w:p>
  </w:endnote>
  <w:endnote w:type="continuationSeparator" w:id="0">
    <w:p w14:paraId="1F8A4F24" w14:textId="77777777" w:rsidR="00356E7D" w:rsidRDefault="00356E7D">
      <w:r>
        <w:continuationSeparator/>
      </w:r>
    </w:p>
  </w:endnote>
  <w:endnote w:type="continuationNotice" w:id="1">
    <w:p w14:paraId="73F8B82F" w14:textId="77777777" w:rsidR="00356E7D" w:rsidRDefault="00356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6C06" w14:textId="77777777" w:rsidR="00D5103A" w:rsidRDefault="00D5103A" w:rsidP="004604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ED821" w14:textId="77777777" w:rsidR="00D5103A" w:rsidRDefault="00D5103A" w:rsidP="00D51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FC2B" w14:textId="68A479EB" w:rsidR="00D5103A" w:rsidRDefault="00D5103A" w:rsidP="004604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D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50FEB9" w14:textId="77777777" w:rsidR="00D5103A" w:rsidRDefault="00D5103A" w:rsidP="00D510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EF04" w14:textId="77777777" w:rsidR="00356E7D" w:rsidRDefault="00356E7D">
      <w:r>
        <w:separator/>
      </w:r>
    </w:p>
  </w:footnote>
  <w:footnote w:type="continuationSeparator" w:id="0">
    <w:p w14:paraId="58493760" w14:textId="77777777" w:rsidR="00356E7D" w:rsidRDefault="00356E7D">
      <w:r>
        <w:continuationSeparator/>
      </w:r>
    </w:p>
  </w:footnote>
  <w:footnote w:type="continuationNotice" w:id="1">
    <w:p w14:paraId="6624D399" w14:textId="77777777" w:rsidR="00356E7D" w:rsidRDefault="00356E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554"/>
    <w:multiLevelType w:val="hybridMultilevel"/>
    <w:tmpl w:val="C1CEB4B2"/>
    <w:lvl w:ilvl="0" w:tplc="8AD2356C">
      <w:start w:val="1"/>
      <w:numFmt w:val="decimal"/>
      <w:lvlText w:val="%1."/>
      <w:lvlJc w:val="left"/>
      <w:pPr>
        <w:ind w:left="720" w:hanging="360"/>
      </w:pPr>
    </w:lvl>
    <w:lvl w:ilvl="1" w:tplc="C876E516">
      <w:start w:val="1"/>
      <w:numFmt w:val="lowerLetter"/>
      <w:lvlText w:val="%2."/>
      <w:lvlJc w:val="left"/>
      <w:pPr>
        <w:ind w:left="1440" w:hanging="360"/>
      </w:pPr>
    </w:lvl>
    <w:lvl w:ilvl="2" w:tplc="24DE9C58">
      <w:start w:val="1"/>
      <w:numFmt w:val="lowerRoman"/>
      <w:lvlText w:val="%3."/>
      <w:lvlJc w:val="right"/>
      <w:pPr>
        <w:ind w:left="2160" w:hanging="180"/>
      </w:pPr>
    </w:lvl>
    <w:lvl w:ilvl="3" w:tplc="7C821C32">
      <w:start w:val="1"/>
      <w:numFmt w:val="decimal"/>
      <w:lvlText w:val="%4."/>
      <w:lvlJc w:val="left"/>
      <w:pPr>
        <w:ind w:left="2880" w:hanging="360"/>
      </w:pPr>
    </w:lvl>
    <w:lvl w:ilvl="4" w:tplc="FE743832">
      <w:start w:val="1"/>
      <w:numFmt w:val="lowerLetter"/>
      <w:lvlText w:val="%5."/>
      <w:lvlJc w:val="left"/>
      <w:pPr>
        <w:ind w:left="3600" w:hanging="360"/>
      </w:pPr>
    </w:lvl>
    <w:lvl w:ilvl="5" w:tplc="568EE852">
      <w:start w:val="1"/>
      <w:numFmt w:val="lowerRoman"/>
      <w:lvlText w:val="%6."/>
      <w:lvlJc w:val="right"/>
      <w:pPr>
        <w:ind w:left="4320" w:hanging="180"/>
      </w:pPr>
    </w:lvl>
    <w:lvl w:ilvl="6" w:tplc="30F0C4AE">
      <w:start w:val="1"/>
      <w:numFmt w:val="decimal"/>
      <w:lvlText w:val="%7."/>
      <w:lvlJc w:val="left"/>
      <w:pPr>
        <w:ind w:left="5040" w:hanging="360"/>
      </w:pPr>
    </w:lvl>
    <w:lvl w:ilvl="7" w:tplc="C99016B2">
      <w:start w:val="1"/>
      <w:numFmt w:val="lowerLetter"/>
      <w:lvlText w:val="%8."/>
      <w:lvlJc w:val="left"/>
      <w:pPr>
        <w:ind w:left="5760" w:hanging="360"/>
      </w:pPr>
    </w:lvl>
    <w:lvl w:ilvl="8" w:tplc="00FE52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401"/>
    <w:multiLevelType w:val="hybridMultilevel"/>
    <w:tmpl w:val="AA5E897C"/>
    <w:lvl w:ilvl="0" w:tplc="0415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0D1656B"/>
    <w:multiLevelType w:val="hybridMultilevel"/>
    <w:tmpl w:val="9AA6606E"/>
    <w:lvl w:ilvl="0" w:tplc="FDBEF19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E41D3C"/>
    <w:multiLevelType w:val="hybridMultilevel"/>
    <w:tmpl w:val="8DF8E27A"/>
    <w:lvl w:ilvl="0" w:tplc="0116177A">
      <w:start w:val="1"/>
      <w:numFmt w:val="decimal"/>
      <w:lvlText w:val="%1."/>
      <w:lvlJc w:val="left"/>
      <w:pPr>
        <w:ind w:left="720" w:hanging="360"/>
      </w:pPr>
    </w:lvl>
    <w:lvl w:ilvl="1" w:tplc="F1421F66">
      <w:start w:val="1"/>
      <w:numFmt w:val="lowerLetter"/>
      <w:lvlText w:val="%2."/>
      <w:lvlJc w:val="left"/>
      <w:pPr>
        <w:ind w:left="1440" w:hanging="360"/>
      </w:pPr>
    </w:lvl>
    <w:lvl w:ilvl="2" w:tplc="ED72E2F0">
      <w:start w:val="1"/>
      <w:numFmt w:val="lowerRoman"/>
      <w:lvlText w:val="%3."/>
      <w:lvlJc w:val="right"/>
      <w:pPr>
        <w:ind w:left="2160" w:hanging="180"/>
      </w:pPr>
    </w:lvl>
    <w:lvl w:ilvl="3" w:tplc="CFC070F8">
      <w:start w:val="1"/>
      <w:numFmt w:val="decimal"/>
      <w:lvlText w:val="%4."/>
      <w:lvlJc w:val="left"/>
      <w:pPr>
        <w:ind w:left="2880" w:hanging="360"/>
      </w:pPr>
    </w:lvl>
    <w:lvl w:ilvl="4" w:tplc="43428D22">
      <w:start w:val="1"/>
      <w:numFmt w:val="lowerLetter"/>
      <w:lvlText w:val="%5."/>
      <w:lvlJc w:val="left"/>
      <w:pPr>
        <w:ind w:left="3600" w:hanging="360"/>
      </w:pPr>
    </w:lvl>
    <w:lvl w:ilvl="5" w:tplc="FA9E39AC">
      <w:start w:val="1"/>
      <w:numFmt w:val="lowerRoman"/>
      <w:lvlText w:val="%6."/>
      <w:lvlJc w:val="right"/>
      <w:pPr>
        <w:ind w:left="4320" w:hanging="180"/>
      </w:pPr>
    </w:lvl>
    <w:lvl w:ilvl="6" w:tplc="075247EE">
      <w:start w:val="1"/>
      <w:numFmt w:val="decimal"/>
      <w:lvlText w:val="%7."/>
      <w:lvlJc w:val="left"/>
      <w:pPr>
        <w:ind w:left="5040" w:hanging="360"/>
      </w:pPr>
    </w:lvl>
    <w:lvl w:ilvl="7" w:tplc="051AEE3E">
      <w:start w:val="1"/>
      <w:numFmt w:val="lowerLetter"/>
      <w:lvlText w:val="%8."/>
      <w:lvlJc w:val="left"/>
      <w:pPr>
        <w:ind w:left="5760" w:hanging="360"/>
      </w:pPr>
    </w:lvl>
    <w:lvl w:ilvl="8" w:tplc="787458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18AD"/>
    <w:multiLevelType w:val="hybridMultilevel"/>
    <w:tmpl w:val="43C403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B2CAE"/>
    <w:multiLevelType w:val="hybridMultilevel"/>
    <w:tmpl w:val="C76AC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04A1B"/>
    <w:multiLevelType w:val="hybridMultilevel"/>
    <w:tmpl w:val="57220492"/>
    <w:lvl w:ilvl="0" w:tplc="975E8016">
      <w:start w:val="1"/>
      <w:numFmt w:val="decimal"/>
      <w:lvlText w:val="%1."/>
      <w:lvlJc w:val="left"/>
      <w:pPr>
        <w:ind w:left="720" w:hanging="360"/>
      </w:pPr>
    </w:lvl>
    <w:lvl w:ilvl="1" w:tplc="3FFC045E">
      <w:start w:val="1"/>
      <w:numFmt w:val="lowerLetter"/>
      <w:lvlText w:val="%2."/>
      <w:lvlJc w:val="left"/>
      <w:pPr>
        <w:ind w:left="1440" w:hanging="360"/>
      </w:pPr>
    </w:lvl>
    <w:lvl w:ilvl="2" w:tplc="CA906974">
      <w:start w:val="1"/>
      <w:numFmt w:val="lowerRoman"/>
      <w:lvlText w:val="%3."/>
      <w:lvlJc w:val="right"/>
      <w:pPr>
        <w:ind w:left="2160" w:hanging="180"/>
      </w:pPr>
    </w:lvl>
    <w:lvl w:ilvl="3" w:tplc="DDEAD47C">
      <w:start w:val="1"/>
      <w:numFmt w:val="decimal"/>
      <w:lvlText w:val="%4."/>
      <w:lvlJc w:val="left"/>
      <w:pPr>
        <w:ind w:left="2880" w:hanging="360"/>
      </w:pPr>
    </w:lvl>
    <w:lvl w:ilvl="4" w:tplc="0F626C6E">
      <w:start w:val="1"/>
      <w:numFmt w:val="lowerLetter"/>
      <w:lvlText w:val="%5."/>
      <w:lvlJc w:val="left"/>
      <w:pPr>
        <w:ind w:left="3600" w:hanging="360"/>
      </w:pPr>
    </w:lvl>
    <w:lvl w:ilvl="5" w:tplc="172676B8">
      <w:start w:val="1"/>
      <w:numFmt w:val="lowerRoman"/>
      <w:lvlText w:val="%6."/>
      <w:lvlJc w:val="right"/>
      <w:pPr>
        <w:ind w:left="4320" w:hanging="180"/>
      </w:pPr>
    </w:lvl>
    <w:lvl w:ilvl="6" w:tplc="DBB67E48">
      <w:start w:val="1"/>
      <w:numFmt w:val="decimal"/>
      <w:lvlText w:val="%7."/>
      <w:lvlJc w:val="left"/>
      <w:pPr>
        <w:ind w:left="5040" w:hanging="360"/>
      </w:pPr>
    </w:lvl>
    <w:lvl w:ilvl="7" w:tplc="F8464A70">
      <w:start w:val="1"/>
      <w:numFmt w:val="lowerLetter"/>
      <w:lvlText w:val="%8."/>
      <w:lvlJc w:val="left"/>
      <w:pPr>
        <w:ind w:left="5760" w:hanging="360"/>
      </w:pPr>
    </w:lvl>
    <w:lvl w:ilvl="8" w:tplc="023C34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793F"/>
    <w:multiLevelType w:val="hybridMultilevel"/>
    <w:tmpl w:val="CD3C0F9C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E4C"/>
    <w:multiLevelType w:val="hybridMultilevel"/>
    <w:tmpl w:val="DFB84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84A09"/>
    <w:multiLevelType w:val="hybridMultilevel"/>
    <w:tmpl w:val="478630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A08EB"/>
    <w:multiLevelType w:val="hybridMultilevel"/>
    <w:tmpl w:val="7B7A6BF4"/>
    <w:lvl w:ilvl="0" w:tplc="0415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 w15:restartNumberingAfterBreak="0">
    <w:nsid w:val="5D460B42"/>
    <w:multiLevelType w:val="hybridMultilevel"/>
    <w:tmpl w:val="C65665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779A8"/>
    <w:multiLevelType w:val="hybridMultilevel"/>
    <w:tmpl w:val="BDE0B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12628"/>
    <w:multiLevelType w:val="hybridMultilevel"/>
    <w:tmpl w:val="3D8EE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23583"/>
    <w:multiLevelType w:val="hybridMultilevel"/>
    <w:tmpl w:val="1B1417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66D02"/>
    <w:multiLevelType w:val="hybridMultilevel"/>
    <w:tmpl w:val="45649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A1108B"/>
    <w:multiLevelType w:val="hybridMultilevel"/>
    <w:tmpl w:val="BD4A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C6D0E"/>
    <w:multiLevelType w:val="hybridMultilevel"/>
    <w:tmpl w:val="933E27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B1D82"/>
    <w:multiLevelType w:val="hybridMultilevel"/>
    <w:tmpl w:val="E04AF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BE7C7F"/>
    <w:multiLevelType w:val="hybridMultilevel"/>
    <w:tmpl w:val="F0DCB87A"/>
    <w:lvl w:ilvl="0" w:tplc="0415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5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6"/>
  </w:num>
  <w:num w:numId="10">
    <w:abstractNumId w:val="13"/>
  </w:num>
  <w:num w:numId="11">
    <w:abstractNumId w:val="17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19"/>
  </w:num>
  <w:num w:numId="17">
    <w:abstractNumId w:val="10"/>
  </w:num>
  <w:num w:numId="18">
    <w:abstractNumId w:val="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3D"/>
    <w:rsid w:val="000736C2"/>
    <w:rsid w:val="00073EC9"/>
    <w:rsid w:val="00075277"/>
    <w:rsid w:val="000B5E23"/>
    <w:rsid w:val="00135D32"/>
    <w:rsid w:val="001D3118"/>
    <w:rsid w:val="001F7E6D"/>
    <w:rsid w:val="0025683D"/>
    <w:rsid w:val="00311210"/>
    <w:rsid w:val="00356E7D"/>
    <w:rsid w:val="003B2627"/>
    <w:rsid w:val="004333F6"/>
    <w:rsid w:val="00460491"/>
    <w:rsid w:val="00481D90"/>
    <w:rsid w:val="004A2F45"/>
    <w:rsid w:val="004A7097"/>
    <w:rsid w:val="00531556"/>
    <w:rsid w:val="005639DA"/>
    <w:rsid w:val="00597C75"/>
    <w:rsid w:val="005A43D1"/>
    <w:rsid w:val="005E68D9"/>
    <w:rsid w:val="006E0DA0"/>
    <w:rsid w:val="00743DAA"/>
    <w:rsid w:val="00756E3A"/>
    <w:rsid w:val="007A3D5A"/>
    <w:rsid w:val="007B5AFC"/>
    <w:rsid w:val="008178CE"/>
    <w:rsid w:val="008740E4"/>
    <w:rsid w:val="008872CC"/>
    <w:rsid w:val="008A63E9"/>
    <w:rsid w:val="008CB3C8"/>
    <w:rsid w:val="00907E9C"/>
    <w:rsid w:val="009104BA"/>
    <w:rsid w:val="009553C9"/>
    <w:rsid w:val="00961401"/>
    <w:rsid w:val="009C3232"/>
    <w:rsid w:val="009F7E05"/>
    <w:rsid w:val="00A064CE"/>
    <w:rsid w:val="00A97C4E"/>
    <w:rsid w:val="00B02902"/>
    <w:rsid w:val="00B10D81"/>
    <w:rsid w:val="00BB11C5"/>
    <w:rsid w:val="00BB30CE"/>
    <w:rsid w:val="00BD04B1"/>
    <w:rsid w:val="00BD7990"/>
    <w:rsid w:val="00C43718"/>
    <w:rsid w:val="00C630DA"/>
    <w:rsid w:val="00C7611E"/>
    <w:rsid w:val="00D20F29"/>
    <w:rsid w:val="00D2357F"/>
    <w:rsid w:val="00D5103A"/>
    <w:rsid w:val="00E5225C"/>
    <w:rsid w:val="00F310CD"/>
    <w:rsid w:val="00F52358"/>
    <w:rsid w:val="00F64CDD"/>
    <w:rsid w:val="00FC0DC2"/>
    <w:rsid w:val="00FC6E9E"/>
    <w:rsid w:val="01486322"/>
    <w:rsid w:val="0166C451"/>
    <w:rsid w:val="019274C1"/>
    <w:rsid w:val="019CF864"/>
    <w:rsid w:val="01CA6A14"/>
    <w:rsid w:val="01F76BF4"/>
    <w:rsid w:val="022D64AC"/>
    <w:rsid w:val="02794E5B"/>
    <w:rsid w:val="02B73242"/>
    <w:rsid w:val="02E1029A"/>
    <w:rsid w:val="03875C0A"/>
    <w:rsid w:val="03C6E793"/>
    <w:rsid w:val="04133276"/>
    <w:rsid w:val="04A42FAB"/>
    <w:rsid w:val="04A7EC4F"/>
    <w:rsid w:val="04D2FE5F"/>
    <w:rsid w:val="04DE59E9"/>
    <w:rsid w:val="05B71045"/>
    <w:rsid w:val="05DE8809"/>
    <w:rsid w:val="05F7D5D1"/>
    <w:rsid w:val="06137F77"/>
    <w:rsid w:val="06158DB6"/>
    <w:rsid w:val="06569294"/>
    <w:rsid w:val="06B18BD2"/>
    <w:rsid w:val="0776C6AF"/>
    <w:rsid w:val="07ABF182"/>
    <w:rsid w:val="07C48361"/>
    <w:rsid w:val="080F06D8"/>
    <w:rsid w:val="088C7203"/>
    <w:rsid w:val="08CA9298"/>
    <w:rsid w:val="090E743E"/>
    <w:rsid w:val="098B99E7"/>
    <w:rsid w:val="09ED0FD7"/>
    <w:rsid w:val="09EEF8AA"/>
    <w:rsid w:val="0A2DC419"/>
    <w:rsid w:val="0AC94BBC"/>
    <w:rsid w:val="0ACBB8EF"/>
    <w:rsid w:val="0AD832BA"/>
    <w:rsid w:val="0B341639"/>
    <w:rsid w:val="0B8958D6"/>
    <w:rsid w:val="0BC3C678"/>
    <w:rsid w:val="0C74B5A5"/>
    <w:rsid w:val="0C9A6AFA"/>
    <w:rsid w:val="0D4B00C4"/>
    <w:rsid w:val="0E9B2380"/>
    <w:rsid w:val="0EB369C9"/>
    <w:rsid w:val="0EE25EFA"/>
    <w:rsid w:val="0F114CB6"/>
    <w:rsid w:val="10A347E4"/>
    <w:rsid w:val="11DA8550"/>
    <w:rsid w:val="122D2DB7"/>
    <w:rsid w:val="12B1EA15"/>
    <w:rsid w:val="12CB2BD8"/>
    <w:rsid w:val="13B6212D"/>
    <w:rsid w:val="14091009"/>
    <w:rsid w:val="1488771B"/>
    <w:rsid w:val="14BC7BE2"/>
    <w:rsid w:val="14D59E1D"/>
    <w:rsid w:val="14D6E8BC"/>
    <w:rsid w:val="15BB3CAD"/>
    <w:rsid w:val="15C23CAF"/>
    <w:rsid w:val="16136070"/>
    <w:rsid w:val="16919144"/>
    <w:rsid w:val="16CB11B8"/>
    <w:rsid w:val="16DBC4CB"/>
    <w:rsid w:val="172D6559"/>
    <w:rsid w:val="17361E14"/>
    <w:rsid w:val="173C53DF"/>
    <w:rsid w:val="1761E846"/>
    <w:rsid w:val="17627462"/>
    <w:rsid w:val="17A56AE5"/>
    <w:rsid w:val="18630271"/>
    <w:rsid w:val="18E4C9C3"/>
    <w:rsid w:val="194306F6"/>
    <w:rsid w:val="19917ED3"/>
    <w:rsid w:val="19ABFA3F"/>
    <w:rsid w:val="1A6EB0E3"/>
    <w:rsid w:val="1BB157BC"/>
    <w:rsid w:val="1BDD3BF0"/>
    <w:rsid w:val="1C2A4227"/>
    <w:rsid w:val="1C7999BA"/>
    <w:rsid w:val="1C8BF914"/>
    <w:rsid w:val="1D0ABFF7"/>
    <w:rsid w:val="1D0E9C98"/>
    <w:rsid w:val="1D6E4D2B"/>
    <w:rsid w:val="1E2C5BC8"/>
    <w:rsid w:val="1E6C0C4E"/>
    <w:rsid w:val="1E89C6F6"/>
    <w:rsid w:val="1F14925D"/>
    <w:rsid w:val="1F8956EF"/>
    <w:rsid w:val="2040D370"/>
    <w:rsid w:val="20601ADC"/>
    <w:rsid w:val="208E2F3A"/>
    <w:rsid w:val="20B596A1"/>
    <w:rsid w:val="20DE09E0"/>
    <w:rsid w:val="21933980"/>
    <w:rsid w:val="21E68C93"/>
    <w:rsid w:val="21FE94A6"/>
    <w:rsid w:val="22E52DC7"/>
    <w:rsid w:val="24865CEE"/>
    <w:rsid w:val="24A0BE0D"/>
    <w:rsid w:val="250B3797"/>
    <w:rsid w:val="253CF96E"/>
    <w:rsid w:val="256AC7A5"/>
    <w:rsid w:val="25A09CAE"/>
    <w:rsid w:val="2616C77C"/>
    <w:rsid w:val="2672DEC9"/>
    <w:rsid w:val="26E4092C"/>
    <w:rsid w:val="28129081"/>
    <w:rsid w:val="286C41C5"/>
    <w:rsid w:val="294B1332"/>
    <w:rsid w:val="29981DAD"/>
    <w:rsid w:val="2A482CEE"/>
    <w:rsid w:val="2AC6CDB3"/>
    <w:rsid w:val="2AE1443D"/>
    <w:rsid w:val="2B33464C"/>
    <w:rsid w:val="2C7BBF52"/>
    <w:rsid w:val="2CB27E95"/>
    <w:rsid w:val="2CCDBD95"/>
    <w:rsid w:val="2CE9B0B3"/>
    <w:rsid w:val="2D2514D3"/>
    <w:rsid w:val="2DB080BC"/>
    <w:rsid w:val="2EAC39B2"/>
    <w:rsid w:val="2ED8E142"/>
    <w:rsid w:val="2F8E6DDE"/>
    <w:rsid w:val="2FAF427E"/>
    <w:rsid w:val="30DF4327"/>
    <w:rsid w:val="313BD9B9"/>
    <w:rsid w:val="3151F018"/>
    <w:rsid w:val="31916520"/>
    <w:rsid w:val="319FE9B3"/>
    <w:rsid w:val="32A9F362"/>
    <w:rsid w:val="32FA5F33"/>
    <w:rsid w:val="33187D71"/>
    <w:rsid w:val="3331448F"/>
    <w:rsid w:val="341E508C"/>
    <w:rsid w:val="34E9C495"/>
    <w:rsid w:val="364AD532"/>
    <w:rsid w:val="3653B9A7"/>
    <w:rsid w:val="36A5A585"/>
    <w:rsid w:val="37309E64"/>
    <w:rsid w:val="374C46B3"/>
    <w:rsid w:val="376F0AF6"/>
    <w:rsid w:val="3838E715"/>
    <w:rsid w:val="38BAC995"/>
    <w:rsid w:val="39038B81"/>
    <w:rsid w:val="390E9578"/>
    <w:rsid w:val="394122EF"/>
    <w:rsid w:val="395A738D"/>
    <w:rsid w:val="39A4931E"/>
    <w:rsid w:val="3AEB16EC"/>
    <w:rsid w:val="3B760222"/>
    <w:rsid w:val="3BAB822A"/>
    <w:rsid w:val="3C465507"/>
    <w:rsid w:val="3C718AE8"/>
    <w:rsid w:val="3C9553EA"/>
    <w:rsid w:val="3CEA40D2"/>
    <w:rsid w:val="3D38334C"/>
    <w:rsid w:val="3DA33693"/>
    <w:rsid w:val="3DD91CA3"/>
    <w:rsid w:val="3E01D3A3"/>
    <w:rsid w:val="3E0CA561"/>
    <w:rsid w:val="3FF0F679"/>
    <w:rsid w:val="40181E84"/>
    <w:rsid w:val="40906311"/>
    <w:rsid w:val="41147FD3"/>
    <w:rsid w:val="414B962B"/>
    <w:rsid w:val="415AE823"/>
    <w:rsid w:val="41B3EDEB"/>
    <w:rsid w:val="423F2FDC"/>
    <w:rsid w:val="425FC547"/>
    <w:rsid w:val="43099B56"/>
    <w:rsid w:val="431F05FE"/>
    <w:rsid w:val="43ADF4A0"/>
    <w:rsid w:val="43C92BEC"/>
    <w:rsid w:val="43DCBFE7"/>
    <w:rsid w:val="43E14C3B"/>
    <w:rsid w:val="44F1AA4B"/>
    <w:rsid w:val="45493FDA"/>
    <w:rsid w:val="45658376"/>
    <w:rsid w:val="457812BC"/>
    <w:rsid w:val="45894BDF"/>
    <w:rsid w:val="45925D23"/>
    <w:rsid w:val="45A067D3"/>
    <w:rsid w:val="45A1804C"/>
    <w:rsid w:val="45C69D10"/>
    <w:rsid w:val="45C75A91"/>
    <w:rsid w:val="46192D44"/>
    <w:rsid w:val="464FADA0"/>
    <w:rsid w:val="465681CE"/>
    <w:rsid w:val="467966F9"/>
    <w:rsid w:val="47618AC7"/>
    <w:rsid w:val="47999671"/>
    <w:rsid w:val="47D8DB2D"/>
    <w:rsid w:val="4815497F"/>
    <w:rsid w:val="48EEEBDC"/>
    <w:rsid w:val="4A10C1C4"/>
    <w:rsid w:val="4A1E1117"/>
    <w:rsid w:val="4B124292"/>
    <w:rsid w:val="4B7C0A7F"/>
    <w:rsid w:val="4B87B1D5"/>
    <w:rsid w:val="4BE880DF"/>
    <w:rsid w:val="4C77880D"/>
    <w:rsid w:val="4C9B7C4D"/>
    <w:rsid w:val="4D0983AF"/>
    <w:rsid w:val="4D391645"/>
    <w:rsid w:val="4D8B8E5C"/>
    <w:rsid w:val="4E25DE2C"/>
    <w:rsid w:val="4F3A44B0"/>
    <w:rsid w:val="4F46C622"/>
    <w:rsid w:val="4FA5504D"/>
    <w:rsid w:val="4FB71C08"/>
    <w:rsid w:val="501B0910"/>
    <w:rsid w:val="50334893"/>
    <w:rsid w:val="515082A0"/>
    <w:rsid w:val="518CDC51"/>
    <w:rsid w:val="51B5F078"/>
    <w:rsid w:val="51C7F127"/>
    <w:rsid w:val="51D67BF8"/>
    <w:rsid w:val="52150151"/>
    <w:rsid w:val="5215F5D5"/>
    <w:rsid w:val="52231B61"/>
    <w:rsid w:val="52571E2B"/>
    <w:rsid w:val="52B12866"/>
    <w:rsid w:val="53516625"/>
    <w:rsid w:val="53C03177"/>
    <w:rsid w:val="53C97F91"/>
    <w:rsid w:val="542CA624"/>
    <w:rsid w:val="545B3268"/>
    <w:rsid w:val="54A29D4A"/>
    <w:rsid w:val="55131829"/>
    <w:rsid w:val="561D5621"/>
    <w:rsid w:val="56659462"/>
    <w:rsid w:val="56B6F3D0"/>
    <w:rsid w:val="56CD2FF4"/>
    <w:rsid w:val="57039A29"/>
    <w:rsid w:val="57A6B7F2"/>
    <w:rsid w:val="57AFB0F8"/>
    <w:rsid w:val="57CF3EE9"/>
    <w:rsid w:val="57EF0746"/>
    <w:rsid w:val="583D2BF8"/>
    <w:rsid w:val="58E5888E"/>
    <w:rsid w:val="58E7D62A"/>
    <w:rsid w:val="58ED2CF7"/>
    <w:rsid w:val="58F8196A"/>
    <w:rsid w:val="5974E4BB"/>
    <w:rsid w:val="597BB62B"/>
    <w:rsid w:val="5AC1A30E"/>
    <w:rsid w:val="5AC9EBFA"/>
    <w:rsid w:val="5B14A17B"/>
    <w:rsid w:val="5B201F66"/>
    <w:rsid w:val="5B4F1C51"/>
    <w:rsid w:val="5B59A97D"/>
    <w:rsid w:val="5C11A37A"/>
    <w:rsid w:val="5C1760BF"/>
    <w:rsid w:val="5CAD3178"/>
    <w:rsid w:val="5D2FF6E2"/>
    <w:rsid w:val="5D77E99D"/>
    <w:rsid w:val="5DFC409F"/>
    <w:rsid w:val="5E1F9FC3"/>
    <w:rsid w:val="5EDE5D3C"/>
    <w:rsid w:val="5F1A5AD6"/>
    <w:rsid w:val="5FBCC463"/>
    <w:rsid w:val="5FDB1E25"/>
    <w:rsid w:val="60BDE0B3"/>
    <w:rsid w:val="61830D3B"/>
    <w:rsid w:val="61D5F215"/>
    <w:rsid w:val="6284F77E"/>
    <w:rsid w:val="64ADA114"/>
    <w:rsid w:val="65677191"/>
    <w:rsid w:val="65E6DD90"/>
    <w:rsid w:val="65F8D799"/>
    <w:rsid w:val="66395BD0"/>
    <w:rsid w:val="66C1D90C"/>
    <w:rsid w:val="66EF7B22"/>
    <w:rsid w:val="6709B018"/>
    <w:rsid w:val="67EDD3DE"/>
    <w:rsid w:val="681D9CE7"/>
    <w:rsid w:val="684393A2"/>
    <w:rsid w:val="685A1FDD"/>
    <w:rsid w:val="68717549"/>
    <w:rsid w:val="6879E56A"/>
    <w:rsid w:val="68D75871"/>
    <w:rsid w:val="69DAC9C7"/>
    <w:rsid w:val="6BBBAC98"/>
    <w:rsid w:val="6BF55AE2"/>
    <w:rsid w:val="6C2EB0C5"/>
    <w:rsid w:val="6CD86474"/>
    <w:rsid w:val="6CE0DBF2"/>
    <w:rsid w:val="6D7BA781"/>
    <w:rsid w:val="6DC76D43"/>
    <w:rsid w:val="6DCF222C"/>
    <w:rsid w:val="6EDE41C8"/>
    <w:rsid w:val="6FE2BEB5"/>
    <w:rsid w:val="6FEECEE6"/>
    <w:rsid w:val="70CE4D78"/>
    <w:rsid w:val="711151F7"/>
    <w:rsid w:val="7129DCB1"/>
    <w:rsid w:val="713273D8"/>
    <w:rsid w:val="719FCB16"/>
    <w:rsid w:val="71FAB182"/>
    <w:rsid w:val="721447E6"/>
    <w:rsid w:val="72450A2A"/>
    <w:rsid w:val="725D7625"/>
    <w:rsid w:val="728BB8E4"/>
    <w:rsid w:val="73216DF5"/>
    <w:rsid w:val="73FCCEFD"/>
    <w:rsid w:val="74373960"/>
    <w:rsid w:val="74825750"/>
    <w:rsid w:val="749C3B36"/>
    <w:rsid w:val="74E73EAC"/>
    <w:rsid w:val="757A2181"/>
    <w:rsid w:val="759B3208"/>
    <w:rsid w:val="75E2957C"/>
    <w:rsid w:val="760393F6"/>
    <w:rsid w:val="760FC8DA"/>
    <w:rsid w:val="76A21B3E"/>
    <w:rsid w:val="76ABD435"/>
    <w:rsid w:val="773B1CCD"/>
    <w:rsid w:val="77998A76"/>
    <w:rsid w:val="78E66E28"/>
    <w:rsid w:val="78ED8E61"/>
    <w:rsid w:val="7916A8B8"/>
    <w:rsid w:val="799ED63F"/>
    <w:rsid w:val="79DD4777"/>
    <w:rsid w:val="7A558442"/>
    <w:rsid w:val="7AA20989"/>
    <w:rsid w:val="7B09DB1E"/>
    <w:rsid w:val="7B7AC5E1"/>
    <w:rsid w:val="7BA6818B"/>
    <w:rsid w:val="7BD23307"/>
    <w:rsid w:val="7C4B3FDF"/>
    <w:rsid w:val="7C57AD95"/>
    <w:rsid w:val="7CD4C681"/>
    <w:rsid w:val="7DAFFD08"/>
    <w:rsid w:val="7DD362DE"/>
    <w:rsid w:val="7DD7AD8E"/>
    <w:rsid w:val="7DDED2EA"/>
    <w:rsid w:val="7E2D50CF"/>
    <w:rsid w:val="7E50847D"/>
    <w:rsid w:val="7E66D06E"/>
    <w:rsid w:val="7F4C86D0"/>
    <w:rsid w:val="7F4F7146"/>
    <w:rsid w:val="7F8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9D597"/>
  <w15:chartTrackingRefBased/>
  <w15:docId w15:val="{41FB7A98-081C-46AC-B799-793C0B8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103A"/>
    <w:pPr>
      <w:spacing w:before="100" w:beforeAutospacing="1" w:after="100" w:afterAutospacing="1"/>
    </w:pPr>
  </w:style>
  <w:style w:type="paragraph" w:styleId="Footer">
    <w:name w:val="footer"/>
    <w:basedOn w:val="Normal"/>
    <w:rsid w:val="00D510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5103A"/>
  </w:style>
  <w:style w:type="paragraph" w:styleId="Header">
    <w:name w:val="header"/>
    <w:basedOn w:val="Normal"/>
    <w:link w:val="HeaderChar"/>
    <w:rsid w:val="00135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5D32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37gdynia.pl/wp-content/uploads/2020/05/Karta-zg%C5%82oszenia-dziecka-do-%C5%9Bwietlicy-szkolnej-2019-WORD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DesignPage.aspx?origin=she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1725</Words>
  <Characters>9833</Characters>
  <Application>Microsoft Office Word</Application>
  <DocSecurity>4</DocSecurity>
  <Lines>81</Lines>
  <Paragraphs>23</Paragraphs>
  <ScaleCrop>false</ScaleCrop>
  <Company>SP nr 35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</dc:title>
  <dc:subject/>
  <dc:creator>INTENDENT</dc:creator>
  <cp:keywords/>
  <dc:description/>
  <cp:lastModifiedBy>Lewandowska Justyna</cp:lastModifiedBy>
  <cp:revision>27</cp:revision>
  <cp:lastPrinted>2017-09-14T18:14:00Z</cp:lastPrinted>
  <dcterms:created xsi:type="dcterms:W3CDTF">2020-08-21T21:09:00Z</dcterms:created>
  <dcterms:modified xsi:type="dcterms:W3CDTF">2020-08-27T00:07:00Z</dcterms:modified>
</cp:coreProperties>
</file>